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15D631" w14:textId="77777777" w:rsidR="004B43E5" w:rsidRDefault="004B43E5" w:rsidP="004B43E5"/>
    <w:p w14:paraId="7D275E17" w14:textId="5E13714F" w:rsidR="004B43E5" w:rsidRPr="00E3414C" w:rsidRDefault="004B43E5" w:rsidP="0065257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E3414C">
        <w:rPr>
          <w:rFonts w:ascii="Times New Roman" w:hAnsi="Times New Roman" w:cs="Times New Roman"/>
          <w:b/>
          <w:bCs/>
          <w:sz w:val="24"/>
          <w:szCs w:val="24"/>
        </w:rPr>
        <w:t>Instrumen</w:t>
      </w:r>
      <w:proofErr w:type="spellEnd"/>
      <w:r w:rsidRPr="00E341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414C">
        <w:rPr>
          <w:rFonts w:ascii="Times New Roman" w:hAnsi="Times New Roman" w:cs="Times New Roman"/>
          <w:b/>
          <w:bCs/>
          <w:sz w:val="24"/>
          <w:szCs w:val="24"/>
        </w:rPr>
        <w:t>Observasi</w:t>
      </w:r>
      <w:proofErr w:type="spellEnd"/>
      <w:r w:rsidRPr="00E341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E3F35">
        <w:rPr>
          <w:rFonts w:ascii="Times New Roman" w:hAnsi="Times New Roman" w:cs="Times New Roman"/>
          <w:b/>
          <w:bCs/>
          <w:sz w:val="24"/>
          <w:szCs w:val="24"/>
        </w:rPr>
        <w:t>Peran</w:t>
      </w:r>
      <w:proofErr w:type="spellEnd"/>
      <w:r w:rsidR="009E3F3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3414C">
        <w:rPr>
          <w:rFonts w:ascii="Times New Roman" w:hAnsi="Times New Roman" w:cs="Times New Roman"/>
          <w:b/>
          <w:bCs/>
          <w:sz w:val="24"/>
          <w:szCs w:val="24"/>
        </w:rPr>
        <w:t>Kepala</w:t>
      </w:r>
      <w:proofErr w:type="spellEnd"/>
      <w:r w:rsidRPr="00E3414C">
        <w:rPr>
          <w:rFonts w:ascii="Times New Roman" w:hAnsi="Times New Roman" w:cs="Times New Roman"/>
          <w:b/>
          <w:bCs/>
          <w:sz w:val="24"/>
          <w:szCs w:val="24"/>
        </w:rPr>
        <w:t xml:space="preserve"> Madrasah</w:t>
      </w:r>
    </w:p>
    <w:p w14:paraId="587BAA81" w14:textId="52082783" w:rsidR="004B43E5" w:rsidRPr="00E3414C" w:rsidRDefault="004B43E5" w:rsidP="004B43E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1B48F8DF" w14:textId="6FB47E61" w:rsidR="004B43E5" w:rsidRPr="00AF7D3F" w:rsidRDefault="009E3F35" w:rsidP="004B43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Nama Madrasah  </w:t>
      </w:r>
      <w:r>
        <w:rPr>
          <w:rFonts w:ascii="Times New Roman" w:hAnsi="Times New Roman" w:cs="Times New Roman"/>
          <w:sz w:val="24"/>
          <w:szCs w:val="24"/>
        </w:rPr>
        <w:tab/>
        <w:t xml:space="preserve">:  </w:t>
      </w:r>
      <w:proofErr w:type="spellStart"/>
      <w:r w:rsidR="004B43E5" w:rsidRPr="00AF7D3F">
        <w:rPr>
          <w:rFonts w:ascii="Times New Roman" w:hAnsi="Times New Roman" w:cs="Times New Roman"/>
          <w:sz w:val="24"/>
          <w:szCs w:val="24"/>
        </w:rPr>
        <w:t>Tarbiyatus</w:t>
      </w:r>
      <w:proofErr w:type="spellEnd"/>
      <w:r w:rsidR="004B43E5"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43E5" w:rsidRPr="00AF7D3F">
        <w:rPr>
          <w:rFonts w:ascii="Times New Roman" w:hAnsi="Times New Roman" w:cs="Times New Roman"/>
          <w:sz w:val="24"/>
          <w:szCs w:val="24"/>
        </w:rPr>
        <w:t>Shibyan</w:t>
      </w:r>
      <w:proofErr w:type="spellEnd"/>
      <w:r w:rsidR="004B43E5" w:rsidRPr="00AF7D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804CF7" w14:textId="236A2ECC" w:rsidR="004B43E5" w:rsidRPr="00AF7D3F" w:rsidRDefault="009E3F35" w:rsidP="004B43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Lokasi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4B43E5" w:rsidRPr="00AF7D3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4B43E5" w:rsidRPr="00AF7D3F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="004B43E5"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43E5" w:rsidRPr="00AF7D3F">
        <w:rPr>
          <w:rFonts w:ascii="Times New Roman" w:hAnsi="Times New Roman" w:cs="Times New Roman"/>
          <w:sz w:val="24"/>
          <w:szCs w:val="24"/>
        </w:rPr>
        <w:t>Guyangan</w:t>
      </w:r>
      <w:proofErr w:type="spellEnd"/>
      <w:r w:rsidR="004B43E5"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43E5" w:rsidRPr="00AF7D3F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="004B43E5"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43E5" w:rsidRPr="00AF7D3F">
        <w:rPr>
          <w:rFonts w:ascii="Times New Roman" w:hAnsi="Times New Roman" w:cs="Times New Roman"/>
          <w:sz w:val="24"/>
          <w:szCs w:val="24"/>
        </w:rPr>
        <w:t>Krucil</w:t>
      </w:r>
      <w:proofErr w:type="spellEnd"/>
      <w:r w:rsidR="004B43E5"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43E5" w:rsidRPr="00AF7D3F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="004B43E5"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43E5" w:rsidRPr="00AF7D3F">
        <w:rPr>
          <w:rFonts w:ascii="Times New Roman" w:hAnsi="Times New Roman" w:cs="Times New Roman"/>
          <w:sz w:val="24"/>
          <w:szCs w:val="24"/>
        </w:rPr>
        <w:t>Probolinggo</w:t>
      </w:r>
      <w:proofErr w:type="spellEnd"/>
    </w:p>
    <w:p w14:paraId="2A158449" w14:textId="3B921ECD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Observasi</w:t>
      </w:r>
      <w:proofErr w:type="spellEnd"/>
      <w:r w:rsidR="006530E2">
        <w:rPr>
          <w:rFonts w:ascii="Times New Roman" w:hAnsi="Times New Roman" w:cs="Times New Roman"/>
          <w:sz w:val="24"/>
          <w:szCs w:val="24"/>
        </w:rPr>
        <w:t xml:space="preserve"> </w:t>
      </w:r>
      <w:r w:rsidR="009E3F35">
        <w:rPr>
          <w:rFonts w:ascii="Times New Roman" w:hAnsi="Times New Roman" w:cs="Times New Roman"/>
          <w:sz w:val="24"/>
          <w:szCs w:val="24"/>
        </w:rPr>
        <w:tab/>
      </w:r>
      <w:r w:rsidRPr="00AF7D3F">
        <w:rPr>
          <w:rFonts w:ascii="Times New Roman" w:hAnsi="Times New Roman" w:cs="Times New Roman"/>
          <w:sz w:val="24"/>
          <w:szCs w:val="24"/>
        </w:rPr>
        <w:t>:</w:t>
      </w:r>
      <w:r w:rsidR="009E3F35">
        <w:rPr>
          <w:rFonts w:ascii="Times New Roman" w:hAnsi="Times New Roman" w:cs="Times New Roman"/>
          <w:sz w:val="24"/>
          <w:szCs w:val="24"/>
        </w:rPr>
        <w:t xml:space="preserve"> </w:t>
      </w:r>
      <w:r w:rsidR="008637B4">
        <w:rPr>
          <w:rFonts w:ascii="Times New Roman" w:hAnsi="Times New Roman" w:cs="Times New Roman"/>
          <w:sz w:val="24"/>
          <w:szCs w:val="24"/>
        </w:rPr>
        <w:t>2</w:t>
      </w:r>
      <w:r w:rsidR="009E3F35">
        <w:rPr>
          <w:rFonts w:ascii="Times New Roman" w:hAnsi="Times New Roman" w:cs="Times New Roman"/>
          <w:sz w:val="24"/>
          <w:szCs w:val="24"/>
        </w:rPr>
        <w:t>5</w:t>
      </w:r>
      <w:r w:rsidR="00E665AF"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5AF" w:rsidRPr="00AF7D3F">
        <w:rPr>
          <w:rFonts w:ascii="Times New Roman" w:hAnsi="Times New Roman" w:cs="Times New Roman"/>
          <w:sz w:val="24"/>
          <w:szCs w:val="24"/>
        </w:rPr>
        <w:t>oktober</w:t>
      </w:r>
      <w:proofErr w:type="spellEnd"/>
      <w:r w:rsidR="00E665AF" w:rsidRPr="00AF7D3F">
        <w:rPr>
          <w:rFonts w:ascii="Times New Roman" w:hAnsi="Times New Roman" w:cs="Times New Roman"/>
          <w:sz w:val="24"/>
          <w:szCs w:val="24"/>
        </w:rPr>
        <w:t xml:space="preserve"> 2023</w:t>
      </w:r>
    </w:p>
    <w:p w14:paraId="1680B538" w14:textId="57C0A096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Pengamat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E3F35">
        <w:rPr>
          <w:rFonts w:ascii="Times New Roman" w:hAnsi="Times New Roman" w:cs="Times New Roman"/>
          <w:sz w:val="24"/>
          <w:szCs w:val="24"/>
        </w:rPr>
        <w:tab/>
      </w:r>
      <w:r w:rsidRPr="00AF7D3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E3F35">
        <w:rPr>
          <w:rFonts w:ascii="Times New Roman" w:hAnsi="Times New Roman" w:cs="Times New Roman"/>
          <w:sz w:val="24"/>
          <w:szCs w:val="24"/>
        </w:rPr>
        <w:t>Sunam</w:t>
      </w:r>
      <w:proofErr w:type="spellEnd"/>
    </w:p>
    <w:p w14:paraId="62B4F0DF" w14:textId="77777777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</w:p>
    <w:p w14:paraId="7EDE9AA8" w14:textId="5AEF5969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F7D3F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9E3F35">
        <w:rPr>
          <w:rFonts w:ascii="Times New Roman" w:hAnsi="Times New Roman" w:cs="Times New Roman"/>
          <w:sz w:val="24"/>
          <w:szCs w:val="24"/>
        </w:rPr>
        <w:t>dig</w:t>
      </w:r>
      <w:r w:rsidRPr="00AF7D3F">
        <w:rPr>
          <w:rFonts w:ascii="Times New Roman" w:hAnsi="Times New Roman" w:cs="Times New Roman"/>
          <w:sz w:val="24"/>
          <w:szCs w:val="24"/>
        </w:rPr>
        <w:t>unakan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1-5, </w:t>
      </w:r>
      <w:proofErr w:type="spellStart"/>
      <w:proofErr w:type="gramStart"/>
      <w:r w:rsidR="009E3F35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="009E3F35">
        <w:rPr>
          <w:rFonts w:ascii="Times New Roman" w:hAnsi="Times New Roman" w:cs="Times New Roman"/>
          <w:sz w:val="24"/>
          <w:szCs w:val="24"/>
        </w:rPr>
        <w:t xml:space="preserve"> </w:t>
      </w:r>
      <w:r w:rsidRPr="00AF7D3F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proofErr w:type="gramEnd"/>
    </w:p>
    <w:p w14:paraId="3CE018CA" w14:textId="77777777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Buruk</w:t>
      </w:r>
      <w:proofErr w:type="spellEnd"/>
    </w:p>
    <w:p w14:paraId="7C23DDAA" w14:textId="77777777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Buruk</w:t>
      </w:r>
      <w:proofErr w:type="spellEnd"/>
    </w:p>
    <w:p w14:paraId="06FBAC43" w14:textId="77777777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000C303B" w14:textId="77777777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60B10B2C" w14:textId="77777777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10"/>
        <w:gridCol w:w="4730"/>
        <w:gridCol w:w="567"/>
        <w:gridCol w:w="709"/>
        <w:gridCol w:w="850"/>
        <w:gridCol w:w="758"/>
        <w:gridCol w:w="892"/>
      </w:tblGrid>
      <w:tr w:rsidR="004B43E5" w:rsidRPr="00AF7D3F" w14:paraId="1FC53041" w14:textId="77777777" w:rsidTr="009E3F35">
        <w:tc>
          <w:tcPr>
            <w:tcW w:w="510" w:type="dxa"/>
            <w:vMerge w:val="restart"/>
          </w:tcPr>
          <w:p w14:paraId="2842D219" w14:textId="4EDF0B98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4730" w:type="dxa"/>
            <w:vMerge w:val="restart"/>
          </w:tcPr>
          <w:p w14:paraId="2682C51A" w14:textId="0714AE89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Instrumen</w:t>
            </w:r>
            <w:proofErr w:type="spellEnd"/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Observasi</w:t>
            </w:r>
            <w:proofErr w:type="spellEnd"/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76" w:type="dxa"/>
            <w:gridSpan w:val="5"/>
          </w:tcPr>
          <w:p w14:paraId="400BCD06" w14:textId="36E8D661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Skala</w:t>
            </w:r>
            <w:proofErr w:type="spellEnd"/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Penilaian</w:t>
            </w:r>
            <w:proofErr w:type="spellEnd"/>
          </w:p>
        </w:tc>
      </w:tr>
      <w:tr w:rsidR="004B43E5" w:rsidRPr="00AF7D3F" w14:paraId="0ABE3C1E" w14:textId="77777777" w:rsidTr="009E3F35">
        <w:tc>
          <w:tcPr>
            <w:tcW w:w="510" w:type="dxa"/>
            <w:vMerge/>
          </w:tcPr>
          <w:p w14:paraId="6AD8F59E" w14:textId="77777777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0" w:type="dxa"/>
            <w:vMerge/>
          </w:tcPr>
          <w:p w14:paraId="20539D98" w14:textId="77777777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</w:tcPr>
          <w:p w14:paraId="42D198F9" w14:textId="48472C6E" w:rsidR="004B43E5" w:rsidRPr="00E3414C" w:rsidRDefault="00E665AF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7DE6709B" w14:textId="1D7522BA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14:paraId="0C7AD695" w14:textId="31C20B18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8" w:type="dxa"/>
          </w:tcPr>
          <w:p w14:paraId="5F86D7BC" w14:textId="7C30632B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892" w:type="dxa"/>
          </w:tcPr>
          <w:p w14:paraId="530F3DAF" w14:textId="67596573" w:rsidR="004B43E5" w:rsidRPr="00E3414C" w:rsidRDefault="004B43E5" w:rsidP="004B43E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41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4B43E5" w:rsidRPr="00AF7D3F" w14:paraId="280E9BE6" w14:textId="77777777" w:rsidTr="009E3F35">
        <w:tc>
          <w:tcPr>
            <w:tcW w:w="510" w:type="dxa"/>
          </w:tcPr>
          <w:p w14:paraId="3F1500B3" w14:textId="55DB7C24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30" w:type="dxa"/>
          </w:tcPr>
          <w:p w14:paraId="77334B04" w14:textId="15B26AB6" w:rsidR="004B43E5" w:rsidRPr="00AF7D3F" w:rsidRDefault="0065257E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Visi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</w:p>
          <w:p w14:paraId="05D1D92F" w14:textId="55E94CA1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madrasah </w:t>
            </w:r>
            <w:proofErr w:type="spellStart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visi</w:t>
            </w:r>
            <w:proofErr w:type="spellEnd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proofErr w:type="gramStart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jelas</w:t>
            </w:r>
            <w:proofErr w:type="spellEnd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proofErr w:type="gramEnd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pengembangan</w:t>
            </w:r>
            <w:proofErr w:type="spellEnd"/>
            <w:r w:rsidR="007678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6782A"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madrasah?</w:t>
            </w:r>
          </w:p>
          <w:p w14:paraId="23C8968A" w14:textId="656C8286" w:rsidR="004B43E5" w:rsidRPr="00AF7D3F" w:rsidRDefault="009E3F35" w:rsidP="00CB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jauh</w:t>
            </w:r>
            <w:proofErr w:type="spellEnd"/>
            <w:r w:rsidR="004B43E5"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43E5" w:rsidRPr="00AF7D3F">
              <w:rPr>
                <w:rFonts w:ascii="Times New Roman" w:hAnsi="Times New Roman" w:cs="Times New Roman"/>
                <w:sz w:val="24"/>
                <w:szCs w:val="24"/>
              </w:rPr>
              <w:t>visi</w:t>
            </w:r>
            <w:proofErr w:type="spellEnd"/>
            <w:r w:rsidR="004B43E5"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43E5" w:rsidRPr="00AF7D3F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="004B43E5"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43E5" w:rsidRPr="00AF7D3F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="004B43E5"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madrasah </w:t>
            </w:r>
            <w:proofErr w:type="spellStart"/>
            <w:r w:rsidR="004B43E5" w:rsidRPr="00AF7D3F">
              <w:rPr>
                <w:rFonts w:ascii="Times New Roman" w:hAnsi="Times New Roman" w:cs="Times New Roman"/>
                <w:sz w:val="24"/>
                <w:szCs w:val="24"/>
              </w:rPr>
              <w:t>dikomunikasikan</w:t>
            </w:r>
            <w:proofErr w:type="spellEnd"/>
            <w:r w:rsidR="004B43E5"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B43E5" w:rsidRPr="00AF7D3F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="004B43E5"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guru, </w:t>
            </w:r>
            <w:proofErr w:type="spellStart"/>
            <w:r w:rsidR="00CB5964">
              <w:rPr>
                <w:rFonts w:ascii="Times New Roman" w:hAnsi="Times New Roman" w:cs="Times New Roman"/>
                <w:sz w:val="24"/>
                <w:szCs w:val="24"/>
              </w:rPr>
              <w:t>staf</w:t>
            </w:r>
            <w:proofErr w:type="spellEnd"/>
            <w:r w:rsidR="00CB596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B43E5" w:rsidRPr="00AF7D3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CB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5964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="00CB5964"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 w:rsidR="00CB5964"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 w:rsidR="00CB59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B5964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4B43E5" w:rsidRPr="00AF7D3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6143F8DC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AEE9C4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C4AAF83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14:paraId="0F855F0C" w14:textId="77777777" w:rsidR="004B43E5" w:rsidRPr="009E3F35" w:rsidRDefault="004B43E5" w:rsidP="009E3F35">
            <w:pPr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65A1C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340122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A611695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3C0DFB" w14:textId="77777777" w:rsidR="008637B4" w:rsidRPr="008637B4" w:rsidRDefault="008637B4" w:rsidP="009E3F35">
            <w:pPr>
              <w:ind w:left="425"/>
            </w:pPr>
          </w:p>
        </w:tc>
        <w:tc>
          <w:tcPr>
            <w:tcW w:w="892" w:type="dxa"/>
          </w:tcPr>
          <w:p w14:paraId="3C1571F7" w14:textId="77777777" w:rsidR="004B43E5" w:rsidRDefault="004B43E5" w:rsidP="00CB5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C1F6DC" w14:textId="77777777" w:rsidR="00CB5964" w:rsidRPr="00CB5964" w:rsidRDefault="00CB5964" w:rsidP="00CB5964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281F81" w14:textId="77777777" w:rsidR="00CB5964" w:rsidRDefault="00CB5964" w:rsidP="00CB5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4D5993" w14:textId="77777777" w:rsidR="00CB5964" w:rsidRDefault="00CB5964" w:rsidP="00CB59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F12468" w14:textId="77777777" w:rsidR="00CB5964" w:rsidRPr="00CB5964" w:rsidRDefault="00CB5964" w:rsidP="00CB5964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3E5" w:rsidRPr="00AF7D3F" w14:paraId="36F2A1D9" w14:textId="77777777" w:rsidTr="009E3F35">
        <w:tc>
          <w:tcPr>
            <w:tcW w:w="510" w:type="dxa"/>
          </w:tcPr>
          <w:p w14:paraId="537F929B" w14:textId="31D25F90" w:rsidR="004B43E5" w:rsidRPr="00AF7D3F" w:rsidRDefault="00E665AF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0" w:type="dxa"/>
          </w:tcPr>
          <w:p w14:paraId="0E4165E1" w14:textId="223D4F49" w:rsidR="00E665AF" w:rsidRPr="00AF7D3F" w:rsidRDefault="0065257E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Kepemimpinan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A19C883" w14:textId="1E2F1C99" w:rsidR="00E665AF" w:rsidRPr="00AF7D3F" w:rsidRDefault="00E665AF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madrasah </w:t>
            </w:r>
            <w:proofErr w:type="spellStart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menginspirasi</w:t>
            </w:r>
            <w:proofErr w:type="spellEnd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staf</w:t>
            </w:r>
            <w:proofErr w:type="spellEnd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mencapai</w:t>
            </w:r>
            <w:proofErr w:type="spellEnd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tujuan</w:t>
            </w:r>
            <w:proofErr w:type="spellEnd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bersama</w:t>
            </w:r>
            <w:proofErr w:type="spellEnd"/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0282C28" w14:textId="57066F4A" w:rsidR="004B43E5" w:rsidRPr="00AF7D3F" w:rsidRDefault="00433762" w:rsidP="00CB59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Seberapa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="00E665AF"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65AF" w:rsidRPr="00AF7D3F"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 w:rsidR="00E665AF"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madrasah </w:t>
            </w:r>
            <w:proofErr w:type="spellStart"/>
            <w:r w:rsidR="00E665AF" w:rsidRPr="00AF7D3F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="00E665AF"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65AF" w:rsidRPr="00AF7D3F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="00E665AF"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65AF" w:rsidRPr="00AF7D3F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="00E665AF"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65AF" w:rsidRPr="00AF7D3F">
              <w:rPr>
                <w:rFonts w:ascii="Times New Roman" w:hAnsi="Times New Roman" w:cs="Times New Roman"/>
                <w:sz w:val="24"/>
                <w:szCs w:val="24"/>
              </w:rPr>
              <w:t>staf</w:t>
            </w:r>
            <w:proofErr w:type="spellEnd"/>
            <w:r w:rsidR="00E665AF"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65AF" w:rsidRPr="00AF7D3F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="00E665AF" w:rsidRPr="00AF7D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E665AF" w:rsidRPr="00AF7D3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9E3F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65AF" w:rsidRPr="00AF7D3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proofErr w:type="gramEnd"/>
          </w:p>
        </w:tc>
        <w:tc>
          <w:tcPr>
            <w:tcW w:w="567" w:type="dxa"/>
          </w:tcPr>
          <w:p w14:paraId="0032F14C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D5FA044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941844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14:paraId="2BD04E94" w14:textId="77777777" w:rsidR="004B43E5" w:rsidRDefault="004B43E5" w:rsidP="009E3F35">
            <w:pPr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343AD" w14:textId="77777777" w:rsidR="009E3F35" w:rsidRDefault="009E3F35" w:rsidP="009E3F35">
            <w:pPr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73961D" w14:textId="77777777" w:rsidR="009E3F35" w:rsidRPr="009E3F35" w:rsidRDefault="009E3F35" w:rsidP="009E3F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14:paraId="13AA66B0" w14:textId="77777777" w:rsidR="004B43E5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D3EA33" w14:textId="77777777" w:rsidR="008637B4" w:rsidRP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B99D9E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ECD928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528CDB" w14:textId="77777777" w:rsidR="008637B4" w:rsidRPr="008637B4" w:rsidRDefault="008637B4" w:rsidP="00863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3E5" w:rsidRPr="00AF7D3F" w14:paraId="235EDA49" w14:textId="77777777" w:rsidTr="009E3F35">
        <w:tc>
          <w:tcPr>
            <w:tcW w:w="510" w:type="dxa"/>
          </w:tcPr>
          <w:p w14:paraId="1537D814" w14:textId="1068E274" w:rsidR="004B43E5" w:rsidRPr="00AF7D3F" w:rsidRDefault="00E665AF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30" w:type="dxa"/>
          </w:tcPr>
          <w:p w14:paraId="2624F0C2" w14:textId="0B8B1969" w:rsidR="00E665AF" w:rsidRPr="00AF7D3F" w:rsidRDefault="009E3F35" w:rsidP="00E66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665AF" w:rsidRPr="00AF7D3F">
              <w:rPr>
                <w:rFonts w:ascii="Times New Roman" w:hAnsi="Times New Roman" w:cs="Times New Roman"/>
                <w:sz w:val="24"/>
                <w:szCs w:val="24"/>
              </w:rPr>
              <w:t>Kep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Madrasah</w:t>
            </w:r>
            <w:r w:rsidR="0065257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3F0D38B" w14:textId="1216E374" w:rsidR="00433762" w:rsidRPr="00433762" w:rsidRDefault="00433762" w:rsidP="00433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31CA" w:rsidRPr="007331CA"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 w:rsidR="007331CA" w:rsidRPr="00733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331CA" w:rsidRPr="007331CA"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 w:rsidR="007331CA" w:rsidRPr="007331CA">
              <w:rPr>
                <w:rFonts w:ascii="Times New Roman" w:hAnsi="Times New Roman" w:cs="Times New Roman"/>
                <w:sz w:val="24"/>
                <w:szCs w:val="24"/>
              </w:rPr>
              <w:t xml:space="preserve"> madrasah </w:t>
            </w:r>
            <w:proofErr w:type="spellStart"/>
            <w:r w:rsidR="007331C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7331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implementasi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di madrasah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terlaksana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1A692D5E" w14:textId="6E1D6023" w:rsidR="004B43E5" w:rsidRPr="00AF7D3F" w:rsidRDefault="00CB5964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slam </w:t>
            </w:r>
            <w:proofErr w:type="spellStart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madrasah </w:t>
            </w:r>
            <w:proofErr w:type="spellStart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>membangun</w:t>
            </w:r>
            <w:proofErr w:type="spellEnd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>religius</w:t>
            </w:r>
            <w:proofErr w:type="spellEnd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>disiplin</w:t>
            </w:r>
            <w:proofErr w:type="spellEnd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="00433762" w:rsidRPr="0043376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4FFE282B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57DC3A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9A87869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14:paraId="4B77DF5E" w14:textId="77777777" w:rsidR="004B43E5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44D96E" w14:textId="77777777" w:rsidR="008637B4" w:rsidRP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54159B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9951B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017BA" w14:textId="77777777" w:rsidR="008637B4" w:rsidRPr="008637B4" w:rsidRDefault="008637B4" w:rsidP="008637B4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14:paraId="1268264A" w14:textId="77777777" w:rsidR="004B43E5" w:rsidRDefault="004B43E5" w:rsidP="009E3F35">
            <w:pPr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3B34A1" w14:textId="77777777" w:rsidR="009E3F35" w:rsidRPr="009E3F35" w:rsidRDefault="009E3F35" w:rsidP="009E3F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3E5" w:rsidRPr="00AF7D3F" w14:paraId="0BE9DE0B" w14:textId="77777777" w:rsidTr="009E3F35">
        <w:tc>
          <w:tcPr>
            <w:tcW w:w="510" w:type="dxa"/>
          </w:tcPr>
          <w:p w14:paraId="08E8D52D" w14:textId="26332C7C" w:rsidR="004B43E5" w:rsidRPr="00AF7D3F" w:rsidRDefault="00E665AF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30" w:type="dxa"/>
          </w:tcPr>
          <w:p w14:paraId="3255D3C0" w14:textId="48C30162" w:rsidR="00433762" w:rsidRDefault="00433762" w:rsidP="00433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B2A3181" w14:textId="77777777" w:rsidR="004B43E5" w:rsidRDefault="00433762" w:rsidP="00433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imple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mentasi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pendidikan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karakter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madrasah</w:t>
            </w:r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terlaksana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746CABB" w14:textId="14AE1121" w:rsidR="00433762" w:rsidRPr="00AF7D3F" w:rsidRDefault="00433762" w:rsidP="004337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Sebagai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sekolah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madrasah</w:t>
            </w:r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membangun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budaya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religius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disiplin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tanggung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21DC484B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ACE2F5A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FB5BD2" w14:textId="77777777" w:rsidR="004B43E5" w:rsidRPr="00AF7D3F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14:paraId="6DE59DDE" w14:textId="77777777" w:rsidR="004B43E5" w:rsidRDefault="004B43E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644C9" w14:textId="77777777" w:rsidR="009E3F35" w:rsidRDefault="009E3F3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E9A5AA" w14:textId="77777777" w:rsidR="009E3F35" w:rsidRDefault="009E3F3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855202" w14:textId="77777777" w:rsidR="009E3F35" w:rsidRDefault="009E3F3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A7FC1C" w14:textId="77777777" w:rsidR="009E3F35" w:rsidRDefault="009E3F35" w:rsidP="004B43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FE761C" w14:textId="77777777" w:rsidR="009E3F35" w:rsidRPr="009E3F35" w:rsidRDefault="009E3F35" w:rsidP="009E3F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" w:type="dxa"/>
          </w:tcPr>
          <w:p w14:paraId="19013EFB" w14:textId="77777777" w:rsidR="004B43E5" w:rsidRDefault="004B43E5" w:rsidP="009E3F35">
            <w:pPr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D9EFAF" w14:textId="77777777" w:rsidR="009E3F35" w:rsidRDefault="009E3F35" w:rsidP="009E3F35">
            <w:pPr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05DC86" w14:textId="77777777" w:rsidR="009E3F35" w:rsidRPr="009E3F35" w:rsidRDefault="009E3F35" w:rsidP="009E3F35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65AF" w:rsidRPr="00AF7D3F" w14:paraId="5F595DBE" w14:textId="77777777" w:rsidTr="009E3F35">
        <w:tc>
          <w:tcPr>
            <w:tcW w:w="510" w:type="dxa"/>
          </w:tcPr>
          <w:p w14:paraId="7D31EA8C" w14:textId="4E2D26D9" w:rsidR="00E665AF" w:rsidRPr="00AF7D3F" w:rsidRDefault="00433762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730" w:type="dxa"/>
          </w:tcPr>
          <w:p w14:paraId="1B4547F3" w14:textId="77777777" w:rsidR="00AF1974" w:rsidRDefault="00433762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Melibatkan</w:t>
            </w:r>
            <w:proofErr w:type="spellEnd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3762">
              <w:rPr>
                <w:rFonts w:ascii="Times New Roman" w:hAnsi="Times New Roman" w:cs="Times New Roman"/>
                <w:sz w:val="24"/>
                <w:szCs w:val="24"/>
              </w:rPr>
              <w:t>pihak-pihak</w:t>
            </w:r>
            <w:proofErr w:type="spellEnd"/>
            <w:r w:rsidR="00AF1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1974">
              <w:rPr>
                <w:rFonts w:ascii="Times New Roman" w:hAnsi="Times New Roman" w:cs="Times New Roman"/>
                <w:sz w:val="24"/>
                <w:szCs w:val="24"/>
              </w:rPr>
              <w:t>terkait</w:t>
            </w:r>
            <w:proofErr w:type="spellEnd"/>
            <w:r w:rsidR="00AF197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5B514E3" w14:textId="606C4FD7" w:rsidR="00AF1974" w:rsidRDefault="00AF1974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madrasah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membangun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kerjasama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pihak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terkait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  <w:p w14:paraId="7F0000BB" w14:textId="08C091F5" w:rsidR="00E665AF" w:rsidRPr="00AF7D3F" w:rsidRDefault="00AF1974" w:rsidP="00AF19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1974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AF19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1974">
              <w:rPr>
                <w:rFonts w:ascii="Times New Roman" w:hAnsi="Times New Roman" w:cs="Times New Roman"/>
                <w:sz w:val="24"/>
                <w:szCs w:val="24"/>
              </w:rPr>
              <w:t>kepala</w:t>
            </w:r>
            <w:proofErr w:type="spellEnd"/>
            <w:r w:rsidRPr="00AF1974">
              <w:rPr>
                <w:rFonts w:ascii="Times New Roman" w:hAnsi="Times New Roman" w:cs="Times New Roman"/>
                <w:sz w:val="24"/>
                <w:szCs w:val="24"/>
              </w:rPr>
              <w:t xml:space="preserve"> madrasah </w:t>
            </w:r>
            <w:proofErr w:type="spellStart"/>
            <w:r w:rsidRPr="00AF1974">
              <w:rPr>
                <w:rFonts w:ascii="Times New Roman" w:hAnsi="Times New Roman" w:cs="Times New Roman"/>
                <w:sz w:val="24"/>
                <w:szCs w:val="24"/>
              </w:rPr>
              <w:t>se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mengadakan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1974">
              <w:rPr>
                <w:rFonts w:ascii="Times New Roman" w:hAnsi="Times New Roman" w:cs="Times New Roman"/>
                <w:sz w:val="24"/>
                <w:szCs w:val="24"/>
              </w:rPr>
              <w:t>evaluasi</w:t>
            </w:r>
            <w:proofErr w:type="spellEnd"/>
            <w:r w:rsidRPr="00AF1974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567" w:type="dxa"/>
          </w:tcPr>
          <w:p w14:paraId="3E28FA26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5115327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4AFE6B8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8" w:type="dxa"/>
          </w:tcPr>
          <w:p w14:paraId="108FE5F6" w14:textId="77777777" w:rsidR="00E665AF" w:rsidRDefault="00E665AF" w:rsidP="00AF1974">
            <w:pPr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1F027A" w14:textId="77777777" w:rsidR="00AF1974" w:rsidRDefault="00AF1974" w:rsidP="00AF1974">
            <w:pPr>
              <w:ind w:left="42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87D7D7" w14:textId="77777777" w:rsidR="008637B4" w:rsidRPr="00AF1974" w:rsidRDefault="008637B4" w:rsidP="00AF197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8FAE2" w14:textId="77777777" w:rsidR="008637B4" w:rsidRDefault="008637B4" w:rsidP="008637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32FBBC" w14:textId="77777777" w:rsidR="008637B4" w:rsidRPr="008637B4" w:rsidRDefault="008637B4" w:rsidP="008637B4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92" w:type="dxa"/>
          </w:tcPr>
          <w:p w14:paraId="5DF01B6F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6E3BDC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</w:p>
    <w:p w14:paraId="420B511E" w14:textId="48F4BCDE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14:paraId="489E10C4" w14:textId="32DD8AFD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65257E"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 w:rsidR="0065257E">
        <w:rPr>
          <w:rFonts w:ascii="Times New Roman" w:hAnsi="Times New Roman" w:cs="Times New Roman"/>
          <w:sz w:val="24"/>
          <w:szCs w:val="24"/>
        </w:rPr>
        <w:t>Guyangan</w:t>
      </w:r>
      <w:proofErr w:type="spellEnd"/>
      <w:r w:rsidR="0065257E">
        <w:rPr>
          <w:rFonts w:ascii="Times New Roman" w:hAnsi="Times New Roman" w:cs="Times New Roman"/>
          <w:sz w:val="24"/>
          <w:szCs w:val="24"/>
        </w:rPr>
        <w:t xml:space="preserve">, </w:t>
      </w:r>
      <w:r w:rsidR="008637B4">
        <w:rPr>
          <w:rFonts w:ascii="Times New Roman" w:hAnsi="Times New Roman" w:cs="Times New Roman"/>
          <w:sz w:val="24"/>
          <w:szCs w:val="24"/>
        </w:rPr>
        <w:t>2</w:t>
      </w:r>
      <w:r w:rsidR="0065257E">
        <w:rPr>
          <w:rFonts w:ascii="Times New Roman" w:hAnsi="Times New Roman" w:cs="Times New Roman"/>
          <w:sz w:val="24"/>
          <w:szCs w:val="24"/>
        </w:rPr>
        <w:t>5</w:t>
      </w:r>
      <w:r w:rsidR="008637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257E">
        <w:rPr>
          <w:rFonts w:ascii="Times New Roman" w:hAnsi="Times New Roman" w:cs="Times New Roman"/>
          <w:sz w:val="24"/>
          <w:szCs w:val="24"/>
        </w:rPr>
        <w:t>O</w:t>
      </w:r>
      <w:r w:rsidRPr="00AF7D3F">
        <w:rPr>
          <w:rFonts w:ascii="Times New Roman" w:hAnsi="Times New Roman" w:cs="Times New Roman"/>
          <w:sz w:val="24"/>
          <w:szCs w:val="24"/>
        </w:rPr>
        <w:t>ktober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2023</w:t>
      </w:r>
    </w:p>
    <w:p w14:paraId="52BDC698" w14:textId="57971078" w:rsidR="00E665AF" w:rsidRPr="00AF7D3F" w:rsidRDefault="006556DE" w:rsidP="00E665AF">
      <w:pPr>
        <w:rPr>
          <w:rFonts w:ascii="Times New Roman" w:hAnsi="Times New Roman" w:cs="Times New Roman"/>
          <w:sz w:val="24"/>
          <w:szCs w:val="24"/>
        </w:rPr>
      </w:pPr>
      <w:r w:rsidRPr="0065257E">
        <w:rPr>
          <w:rFonts w:ascii="Times New Roman" w:hAnsi="Times New Roman" w:cs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8240" behindDoc="0" locked="0" layoutInCell="1" allowOverlap="1" wp14:anchorId="42580AB4" wp14:editId="5CB03EF1">
            <wp:simplePos x="0" y="0"/>
            <wp:positionH relativeFrom="column">
              <wp:posOffset>3686175</wp:posOffset>
            </wp:positionH>
            <wp:positionV relativeFrom="paragraph">
              <wp:posOffset>7620</wp:posOffset>
            </wp:positionV>
            <wp:extent cx="1428750" cy="1066800"/>
            <wp:effectExtent l="0" t="0" r="0" b="0"/>
            <wp:wrapNone/>
            <wp:docPr id="1" name="Picture 1" descr="C:\Users\SkyNet\Documents\TTD Q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kyNet\Documents\TTD Q copy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5AF" w:rsidRPr="00AF7D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proofErr w:type="spellStart"/>
      <w:r w:rsidR="00E665AF" w:rsidRPr="00AF7D3F">
        <w:rPr>
          <w:rFonts w:ascii="Times New Roman" w:hAnsi="Times New Roman" w:cs="Times New Roman"/>
          <w:sz w:val="24"/>
          <w:szCs w:val="24"/>
        </w:rPr>
        <w:t>Pengamat</w:t>
      </w:r>
      <w:proofErr w:type="spellEnd"/>
    </w:p>
    <w:p w14:paraId="137FA8CD" w14:textId="6254503D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</w:p>
    <w:p w14:paraId="29675285" w14:textId="7EB38569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</w:p>
    <w:p w14:paraId="7B9004CE" w14:textId="15DA34CA" w:rsidR="00E665AF" w:rsidRPr="0065257E" w:rsidRDefault="0065257E" w:rsidP="00E665A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SUNAM</w:t>
      </w:r>
    </w:p>
    <w:p w14:paraId="568448CA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</w:p>
    <w:p w14:paraId="6EA2E926" w14:textId="74F11B4B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</w:p>
    <w:p w14:paraId="650E25D0" w14:textId="77777777" w:rsidR="004B43E5" w:rsidRPr="00AF7D3F" w:rsidRDefault="004B43E5" w:rsidP="004B43E5">
      <w:pPr>
        <w:rPr>
          <w:rFonts w:ascii="Times New Roman" w:hAnsi="Times New Roman" w:cs="Times New Roman"/>
          <w:sz w:val="24"/>
          <w:szCs w:val="24"/>
        </w:rPr>
      </w:pPr>
    </w:p>
    <w:p w14:paraId="2BE5B9B1" w14:textId="77777777" w:rsidR="00E665AF" w:rsidRPr="00AF7D3F" w:rsidRDefault="00E665AF" w:rsidP="004B43E5">
      <w:pPr>
        <w:rPr>
          <w:rFonts w:ascii="Times New Roman" w:hAnsi="Times New Roman" w:cs="Times New Roman"/>
          <w:sz w:val="24"/>
          <w:szCs w:val="24"/>
        </w:rPr>
      </w:pPr>
    </w:p>
    <w:p w14:paraId="038217B7" w14:textId="77777777" w:rsidR="00E665AF" w:rsidRPr="00AF7D3F" w:rsidRDefault="00E665AF" w:rsidP="004B43E5">
      <w:pPr>
        <w:rPr>
          <w:rFonts w:ascii="Times New Roman" w:hAnsi="Times New Roman" w:cs="Times New Roman"/>
          <w:sz w:val="24"/>
          <w:szCs w:val="24"/>
        </w:rPr>
      </w:pPr>
    </w:p>
    <w:p w14:paraId="63A8CD39" w14:textId="77777777" w:rsidR="00E665AF" w:rsidRPr="00AF7D3F" w:rsidRDefault="00E665AF" w:rsidP="004B43E5">
      <w:pPr>
        <w:rPr>
          <w:rFonts w:ascii="Times New Roman" w:hAnsi="Times New Roman" w:cs="Times New Roman"/>
          <w:sz w:val="24"/>
          <w:szCs w:val="24"/>
        </w:rPr>
      </w:pPr>
    </w:p>
    <w:p w14:paraId="75529F78" w14:textId="77777777" w:rsidR="00E665AF" w:rsidRPr="00AF7D3F" w:rsidRDefault="00E665AF" w:rsidP="004B43E5">
      <w:pPr>
        <w:rPr>
          <w:rFonts w:ascii="Times New Roman" w:hAnsi="Times New Roman" w:cs="Times New Roman"/>
          <w:sz w:val="24"/>
          <w:szCs w:val="24"/>
        </w:rPr>
      </w:pPr>
    </w:p>
    <w:p w14:paraId="4D6EE42A" w14:textId="77777777" w:rsidR="00E665AF" w:rsidRPr="00AF7D3F" w:rsidRDefault="00E665AF" w:rsidP="004B43E5">
      <w:pPr>
        <w:rPr>
          <w:rFonts w:ascii="Times New Roman" w:hAnsi="Times New Roman" w:cs="Times New Roman"/>
          <w:sz w:val="24"/>
          <w:szCs w:val="24"/>
        </w:rPr>
      </w:pPr>
    </w:p>
    <w:p w14:paraId="11776845" w14:textId="77777777" w:rsidR="00E665AF" w:rsidRPr="00AF7D3F" w:rsidRDefault="00E665AF" w:rsidP="004B43E5">
      <w:pPr>
        <w:rPr>
          <w:rFonts w:ascii="Times New Roman" w:hAnsi="Times New Roman" w:cs="Times New Roman"/>
          <w:sz w:val="24"/>
          <w:szCs w:val="24"/>
        </w:rPr>
      </w:pPr>
    </w:p>
    <w:p w14:paraId="1B1B3CA3" w14:textId="77777777" w:rsidR="00E665AF" w:rsidRPr="00AF7D3F" w:rsidRDefault="00E665AF" w:rsidP="004B43E5">
      <w:pPr>
        <w:rPr>
          <w:rFonts w:ascii="Times New Roman" w:hAnsi="Times New Roman" w:cs="Times New Roman"/>
          <w:sz w:val="24"/>
          <w:szCs w:val="24"/>
        </w:rPr>
      </w:pPr>
    </w:p>
    <w:sectPr w:rsidR="00E665AF" w:rsidRPr="00AF7D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D79CC"/>
    <w:multiLevelType w:val="hybridMultilevel"/>
    <w:tmpl w:val="8FE253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A224D0"/>
    <w:multiLevelType w:val="hybridMultilevel"/>
    <w:tmpl w:val="85440D14"/>
    <w:lvl w:ilvl="0" w:tplc="380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FB7CDB"/>
    <w:multiLevelType w:val="hybridMultilevel"/>
    <w:tmpl w:val="8410F2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E6868"/>
    <w:multiLevelType w:val="hybridMultilevel"/>
    <w:tmpl w:val="C5B0875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E5"/>
    <w:rsid w:val="000E43AE"/>
    <w:rsid w:val="00185BB5"/>
    <w:rsid w:val="00250847"/>
    <w:rsid w:val="00363AC3"/>
    <w:rsid w:val="00433762"/>
    <w:rsid w:val="004B43E5"/>
    <w:rsid w:val="00567E1D"/>
    <w:rsid w:val="0065257E"/>
    <w:rsid w:val="006530E2"/>
    <w:rsid w:val="006556DE"/>
    <w:rsid w:val="007331CA"/>
    <w:rsid w:val="0076782A"/>
    <w:rsid w:val="008637B4"/>
    <w:rsid w:val="008B02CF"/>
    <w:rsid w:val="008F39CC"/>
    <w:rsid w:val="009D5FE7"/>
    <w:rsid w:val="009E3F35"/>
    <w:rsid w:val="00AF1974"/>
    <w:rsid w:val="00AF7D3F"/>
    <w:rsid w:val="00CB5964"/>
    <w:rsid w:val="00CD18D0"/>
    <w:rsid w:val="00D72B7F"/>
    <w:rsid w:val="00E3414C"/>
    <w:rsid w:val="00E6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7746"/>
  <w15:chartTrackingRefBased/>
  <w15:docId w15:val="{52C78657-E7E3-4564-BA7A-E7141ACC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3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SkyNet</cp:lastModifiedBy>
  <cp:revision>13</cp:revision>
  <dcterms:created xsi:type="dcterms:W3CDTF">2024-06-27T21:24:00Z</dcterms:created>
  <dcterms:modified xsi:type="dcterms:W3CDTF">2024-08-02T15:15:00Z</dcterms:modified>
</cp:coreProperties>
</file>