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44961" w14:textId="69BB95D8" w:rsidR="00424C4B" w:rsidRPr="005C358D" w:rsidRDefault="00424C4B" w:rsidP="00424C4B">
      <w:pPr>
        <w:jc w:val="center"/>
        <w:rPr>
          <w:b/>
          <w:bCs/>
          <w:sz w:val="32"/>
          <w:szCs w:val="32"/>
          <w:lang w:val="id-ID"/>
        </w:rPr>
      </w:pPr>
      <w:r w:rsidRPr="005C358D">
        <w:rPr>
          <w:b/>
          <w:bCs/>
          <w:sz w:val="32"/>
          <w:szCs w:val="32"/>
        </w:rPr>
        <w:t xml:space="preserve">Efektivitas Komunikasi </w:t>
      </w:r>
      <w:r w:rsidR="001D0006">
        <w:rPr>
          <w:b/>
          <w:bCs/>
          <w:sz w:val="32"/>
          <w:szCs w:val="32"/>
          <w:lang w:val="id-ID"/>
        </w:rPr>
        <w:t>Konsultan</w:t>
      </w:r>
      <w:r w:rsidRPr="005C358D">
        <w:rPr>
          <w:b/>
          <w:bCs/>
          <w:sz w:val="32"/>
          <w:szCs w:val="32"/>
        </w:rPr>
        <w:t xml:space="preserve"> dan Motivasi Diri Terhadap Keputusan Memilih Brand EF Adults</w:t>
      </w:r>
    </w:p>
    <w:p w14:paraId="37837721" w14:textId="77777777" w:rsidR="00B609CB" w:rsidRDefault="00B609CB" w:rsidP="00424C4B">
      <w:pPr>
        <w:rPr>
          <w:lang w:val="id-ID"/>
        </w:rPr>
      </w:pPr>
    </w:p>
    <w:p w14:paraId="03FB17A1" w14:textId="14873F1D" w:rsidR="00B609CB" w:rsidRDefault="00B609CB" w:rsidP="00424C4B">
      <w:pPr>
        <w:rPr>
          <w:lang w:val="id-ID"/>
        </w:rPr>
      </w:pPr>
    </w:p>
    <w:p w14:paraId="130E5219" w14:textId="2AE2BD73" w:rsidR="00B609CB" w:rsidRDefault="00B609CB" w:rsidP="004015EA">
      <w:pPr>
        <w:spacing w:line="360" w:lineRule="auto"/>
        <w:rPr>
          <w:lang w:val="id-ID"/>
        </w:rPr>
      </w:pPr>
      <w:r>
        <w:rPr>
          <w:lang w:val="id-ID"/>
        </w:rPr>
        <w:t>Responden yang terhormat,</w:t>
      </w:r>
    </w:p>
    <w:p w14:paraId="7ED11B50" w14:textId="77777777" w:rsidR="00B609CB" w:rsidRDefault="00B609CB" w:rsidP="004015EA">
      <w:pPr>
        <w:spacing w:line="360" w:lineRule="auto"/>
        <w:rPr>
          <w:lang w:val="id-ID"/>
        </w:rPr>
      </w:pPr>
    </w:p>
    <w:p w14:paraId="61753950" w14:textId="476C690F" w:rsidR="00B609CB" w:rsidRDefault="00B609CB" w:rsidP="004015EA">
      <w:pPr>
        <w:spacing w:line="360" w:lineRule="auto"/>
        <w:rPr>
          <w:lang w:val="id-ID"/>
        </w:rPr>
      </w:pPr>
      <w:r>
        <w:rPr>
          <w:lang w:val="id-ID"/>
        </w:rPr>
        <w:t xml:space="preserve">Saat ini peneliti sedang melakukan penelitian mengenai </w:t>
      </w:r>
      <w:r>
        <w:rPr>
          <w:b/>
          <w:bCs/>
          <w:lang w:val="id-ID"/>
        </w:rPr>
        <w:t xml:space="preserve">“Efektivitas Komunikasi Customer Service dan Motivasi Diri Terhadap Keputusan Memilih Brand EF Adults” </w:t>
      </w:r>
      <w:r>
        <w:rPr>
          <w:lang w:val="id-ID"/>
        </w:rPr>
        <w:t>Untuk itu diharapkan kesediaan saudara/saudari untuk mengisi kuesioner ini. Terima kasih atas waktu dan perhatiannya untuk mengisi kuesioner ini.</w:t>
      </w:r>
    </w:p>
    <w:p w14:paraId="21C5305E" w14:textId="77777777" w:rsidR="005D0ADF" w:rsidRDefault="005D0ADF" w:rsidP="004015EA">
      <w:pPr>
        <w:spacing w:line="360" w:lineRule="auto"/>
        <w:rPr>
          <w:lang w:val="id-ID"/>
        </w:rPr>
      </w:pPr>
    </w:p>
    <w:p w14:paraId="3F42331A" w14:textId="7AAC6567" w:rsidR="00B609CB" w:rsidRDefault="00B609CB" w:rsidP="004015EA">
      <w:pPr>
        <w:spacing w:line="360" w:lineRule="auto"/>
        <w:jc w:val="right"/>
        <w:rPr>
          <w:lang w:val="id-ID"/>
        </w:rPr>
      </w:pPr>
      <w:r>
        <w:rPr>
          <w:lang w:val="id-ID"/>
        </w:rPr>
        <w:t>Peneliti</w:t>
      </w:r>
    </w:p>
    <w:p w14:paraId="20C81AF6" w14:textId="77777777" w:rsidR="00B609CB" w:rsidRDefault="00B609CB" w:rsidP="004015EA">
      <w:pPr>
        <w:spacing w:line="360" w:lineRule="auto"/>
        <w:rPr>
          <w:lang w:val="id-ID"/>
        </w:rPr>
      </w:pPr>
    </w:p>
    <w:p w14:paraId="24705914" w14:textId="529C9311" w:rsidR="007B4A01" w:rsidRDefault="007B4A01" w:rsidP="004015EA">
      <w:pPr>
        <w:spacing w:line="360" w:lineRule="auto"/>
        <w:rPr>
          <w:lang w:val="id-ID"/>
        </w:rPr>
      </w:pPr>
      <w:r>
        <w:rPr>
          <w:lang w:val="id-ID"/>
        </w:rPr>
        <w:t>Berikan penilaian Anda terhadap setiap pernyataan di bawah ini dengan cara memberi tanda untuk setiap jawaban.</w:t>
      </w:r>
    </w:p>
    <w:p w14:paraId="5E6D5F86" w14:textId="77777777" w:rsidR="007B4A01" w:rsidRPr="00B609CB" w:rsidRDefault="007B4A01" w:rsidP="004015EA">
      <w:pPr>
        <w:spacing w:line="360" w:lineRule="auto"/>
        <w:rPr>
          <w:lang w:val="id-ID"/>
        </w:rPr>
      </w:pPr>
    </w:p>
    <w:p w14:paraId="71973161" w14:textId="3574FA6B" w:rsidR="007B4A01" w:rsidRPr="007B4A01" w:rsidRDefault="007B4A01" w:rsidP="004015EA">
      <w:pPr>
        <w:pStyle w:val="DaftarParagraf"/>
        <w:numPr>
          <w:ilvl w:val="0"/>
          <w:numId w:val="2"/>
        </w:numPr>
        <w:spacing w:line="360" w:lineRule="auto"/>
        <w:rPr>
          <w:b/>
          <w:bCs/>
          <w:lang w:val="id-ID"/>
        </w:rPr>
      </w:pPr>
      <w:r>
        <w:rPr>
          <w:b/>
          <w:bCs/>
          <w:lang w:val="id-ID"/>
        </w:rPr>
        <w:t>IDENTITAS RESPONDEN</w:t>
      </w:r>
    </w:p>
    <w:p w14:paraId="4A35EF66" w14:textId="7ECBF587" w:rsidR="007B4A01" w:rsidRDefault="007B4A01" w:rsidP="004015EA">
      <w:pPr>
        <w:pStyle w:val="DaftarParagraf"/>
        <w:spacing w:line="360" w:lineRule="auto"/>
        <w:rPr>
          <w:lang w:val="id-ID"/>
        </w:rPr>
      </w:pPr>
      <w:r>
        <w:rPr>
          <w:lang w:val="id-ID"/>
        </w:rPr>
        <w:t>Nama :</w:t>
      </w:r>
    </w:p>
    <w:p w14:paraId="3271FC70" w14:textId="7B9F2352" w:rsidR="007B4A01" w:rsidRDefault="007B4A01" w:rsidP="004015EA">
      <w:pPr>
        <w:pStyle w:val="DaftarParagraf"/>
        <w:spacing w:line="360" w:lineRule="auto"/>
        <w:rPr>
          <w:lang w:val="id-ID"/>
        </w:rPr>
      </w:pPr>
      <w:r>
        <w:rPr>
          <w:lang w:val="id-ID"/>
        </w:rPr>
        <w:t>Jenis Kelamin :</w:t>
      </w:r>
    </w:p>
    <w:p w14:paraId="5E975B4B" w14:textId="77777777" w:rsidR="004015EA" w:rsidRPr="004015EA" w:rsidRDefault="004015EA" w:rsidP="004015EA">
      <w:pPr>
        <w:pStyle w:val="DaftarParagraf"/>
        <w:spacing w:line="360" w:lineRule="auto"/>
        <w:rPr>
          <w:lang w:val="id-ID"/>
        </w:rPr>
      </w:pPr>
    </w:p>
    <w:p w14:paraId="73ED0946" w14:textId="4BA6A2BE" w:rsidR="00424C4B" w:rsidRDefault="007B4A01" w:rsidP="004015EA">
      <w:pPr>
        <w:pStyle w:val="DaftarParagraf"/>
        <w:numPr>
          <w:ilvl w:val="0"/>
          <w:numId w:val="2"/>
        </w:numPr>
        <w:spacing w:line="360" w:lineRule="auto"/>
        <w:rPr>
          <w:b/>
          <w:bCs/>
          <w:lang w:val="id-ID"/>
        </w:rPr>
      </w:pPr>
      <w:r>
        <w:rPr>
          <w:b/>
          <w:bCs/>
          <w:lang w:val="id-ID"/>
        </w:rPr>
        <w:t>PETUNJUK PENGISIAN</w:t>
      </w:r>
    </w:p>
    <w:p w14:paraId="656A04D8" w14:textId="1FFDAF98" w:rsidR="007B4A01" w:rsidRDefault="007B4A01" w:rsidP="004015EA">
      <w:pPr>
        <w:pStyle w:val="DaftarParagraf"/>
        <w:spacing w:line="360" w:lineRule="auto"/>
        <w:rPr>
          <w:lang w:val="id-ID"/>
        </w:rPr>
      </w:pPr>
      <w:r>
        <w:rPr>
          <w:lang w:val="id-ID"/>
        </w:rPr>
        <w:t>Berilah tanda (</w:t>
      </w:r>
      <w:r w:rsidR="00A371DC">
        <w:rPr>
          <w:lang w:val="id-ID"/>
        </w:rPr>
        <w:t xml:space="preserve"> </w:t>
      </w:r>
      <w:r w:rsidR="00A371DC">
        <w:rPr>
          <w:lang w:val="id-ID"/>
        </w:rPr>
        <w:sym w:font="Wingdings 2" w:char="F050"/>
      </w:r>
      <w:r w:rsidR="00A371DC">
        <w:rPr>
          <w:lang w:val="id-ID"/>
        </w:rPr>
        <w:t xml:space="preserve"> </w:t>
      </w:r>
      <w:r>
        <w:rPr>
          <w:lang w:val="id-ID"/>
        </w:rPr>
        <w:t>) pada setiap jawaban yang Anda pilih</w:t>
      </w:r>
    </w:p>
    <w:p w14:paraId="41C71510" w14:textId="60494A6E" w:rsidR="007B4A01" w:rsidRDefault="007B4A01" w:rsidP="004015EA">
      <w:pPr>
        <w:pStyle w:val="DaftarParagraf"/>
        <w:spacing w:line="360" w:lineRule="auto"/>
        <w:rPr>
          <w:b/>
          <w:bCs/>
          <w:lang w:val="id-ID"/>
        </w:rPr>
      </w:pPr>
      <w:r>
        <w:rPr>
          <w:b/>
          <w:bCs/>
          <w:lang w:val="id-ID"/>
        </w:rPr>
        <w:t>1 : Sangat Tidak Setuju : STS</w:t>
      </w:r>
    </w:p>
    <w:p w14:paraId="3AF1E165" w14:textId="2EBB9DCB" w:rsidR="007B4A01" w:rsidRDefault="007B4A01" w:rsidP="004015EA">
      <w:pPr>
        <w:pStyle w:val="DaftarParagraf"/>
        <w:spacing w:line="360" w:lineRule="auto"/>
        <w:rPr>
          <w:b/>
          <w:bCs/>
          <w:lang w:val="id-ID"/>
        </w:rPr>
      </w:pPr>
      <w:r>
        <w:rPr>
          <w:b/>
          <w:bCs/>
          <w:lang w:val="id-ID"/>
        </w:rPr>
        <w:t xml:space="preserve">2 : Tidak Setuju </w:t>
      </w:r>
      <w:r>
        <w:rPr>
          <w:b/>
          <w:bCs/>
          <w:lang w:val="id-ID"/>
        </w:rPr>
        <w:tab/>
        <w:t xml:space="preserve">  : TS</w:t>
      </w:r>
    </w:p>
    <w:p w14:paraId="39992CF9" w14:textId="016B6D83" w:rsidR="007B4A01" w:rsidRDefault="007B4A01" w:rsidP="004015EA">
      <w:pPr>
        <w:pStyle w:val="DaftarParagraf"/>
        <w:spacing w:line="360" w:lineRule="auto"/>
        <w:rPr>
          <w:b/>
          <w:bCs/>
          <w:lang w:val="id-ID"/>
        </w:rPr>
      </w:pPr>
      <w:r>
        <w:rPr>
          <w:b/>
          <w:bCs/>
          <w:lang w:val="id-ID"/>
        </w:rPr>
        <w:t>3 : Kurang Setuju</w:t>
      </w:r>
      <w:r>
        <w:rPr>
          <w:b/>
          <w:bCs/>
          <w:lang w:val="id-ID"/>
        </w:rPr>
        <w:tab/>
        <w:t xml:space="preserve">  : KS</w:t>
      </w:r>
    </w:p>
    <w:p w14:paraId="0188BC00" w14:textId="570ABB12" w:rsidR="007B4A01" w:rsidRDefault="007B4A01" w:rsidP="004015EA">
      <w:pPr>
        <w:pStyle w:val="DaftarParagraf"/>
        <w:spacing w:line="360" w:lineRule="auto"/>
        <w:rPr>
          <w:b/>
          <w:bCs/>
          <w:lang w:val="id-ID"/>
        </w:rPr>
      </w:pPr>
      <w:r>
        <w:rPr>
          <w:b/>
          <w:bCs/>
          <w:lang w:val="id-ID"/>
        </w:rPr>
        <w:t>4 : Setuju</w:t>
      </w:r>
      <w:r>
        <w:rPr>
          <w:b/>
          <w:bCs/>
          <w:lang w:val="id-ID"/>
        </w:rPr>
        <w:tab/>
      </w:r>
      <w:r>
        <w:rPr>
          <w:b/>
          <w:bCs/>
          <w:lang w:val="id-ID"/>
        </w:rPr>
        <w:tab/>
        <w:t xml:space="preserve">  : S</w:t>
      </w:r>
    </w:p>
    <w:p w14:paraId="0A498448" w14:textId="610A574D" w:rsidR="007B4A01" w:rsidRDefault="007B4A01" w:rsidP="004015EA">
      <w:pPr>
        <w:pStyle w:val="DaftarParagraf"/>
        <w:spacing w:line="360" w:lineRule="auto"/>
        <w:rPr>
          <w:lang w:val="id-ID"/>
        </w:rPr>
      </w:pPr>
      <w:r>
        <w:rPr>
          <w:b/>
          <w:bCs/>
          <w:lang w:val="id-ID"/>
        </w:rPr>
        <w:t>5 : Sangat Setuju</w:t>
      </w:r>
      <w:r>
        <w:rPr>
          <w:b/>
          <w:bCs/>
          <w:lang w:val="id-ID"/>
        </w:rPr>
        <w:tab/>
        <w:t xml:space="preserve">  : SS</w:t>
      </w:r>
    </w:p>
    <w:p w14:paraId="4FFECD1E" w14:textId="77777777" w:rsidR="007B4A01" w:rsidRDefault="007B4A01" w:rsidP="007B4A01">
      <w:pPr>
        <w:rPr>
          <w:lang w:val="id-ID"/>
        </w:rPr>
      </w:pPr>
    </w:p>
    <w:p w14:paraId="512422E3" w14:textId="77777777" w:rsidR="007B4A01" w:rsidRPr="007B4A01" w:rsidRDefault="007B4A01" w:rsidP="007B4A01">
      <w:pPr>
        <w:rPr>
          <w:lang w:val="id-ID"/>
        </w:rPr>
      </w:pPr>
    </w:p>
    <w:p w14:paraId="3FCE2607" w14:textId="77777777" w:rsidR="00424C4B" w:rsidRDefault="00424C4B" w:rsidP="00424C4B">
      <w:pPr>
        <w:rPr>
          <w:lang w:val="id-ID"/>
        </w:rPr>
      </w:pPr>
    </w:p>
    <w:p w14:paraId="27CC3754" w14:textId="78A458C4" w:rsidR="00424C4B" w:rsidRDefault="00424C4B" w:rsidP="00424C4B">
      <w:pPr>
        <w:rPr>
          <w:lang w:val="id-ID"/>
        </w:rPr>
      </w:pPr>
      <w:r>
        <w:rPr>
          <w:lang w:val="id-ID"/>
        </w:rPr>
        <w:t>KUESIONER KOMUNIKASI INTERPERSONAL</w:t>
      </w:r>
    </w:p>
    <w:p w14:paraId="7A3CFB48" w14:textId="77777777" w:rsidR="00424C4B" w:rsidRDefault="00424C4B" w:rsidP="00424C4B">
      <w:pPr>
        <w:rPr>
          <w:lang w:val="id-ID"/>
        </w:rPr>
      </w:pPr>
    </w:p>
    <w:tbl>
      <w:tblPr>
        <w:tblStyle w:val="TableNormal"/>
        <w:tblW w:w="91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5"/>
        <w:gridCol w:w="625"/>
        <w:gridCol w:w="485"/>
        <w:gridCol w:w="471"/>
        <w:gridCol w:w="466"/>
        <w:gridCol w:w="408"/>
      </w:tblGrid>
      <w:tr w:rsidR="00424C4B" w14:paraId="45597EB5" w14:textId="77777777" w:rsidTr="00424C4B">
        <w:trPr>
          <w:trHeight w:val="412"/>
        </w:trPr>
        <w:tc>
          <w:tcPr>
            <w:tcW w:w="9117" w:type="dxa"/>
            <w:gridSpan w:val="7"/>
          </w:tcPr>
          <w:p w14:paraId="63441153" w14:textId="77777777" w:rsidR="00424C4B" w:rsidRPr="00810D81" w:rsidRDefault="00424C4B" w:rsidP="0017400D">
            <w:pPr>
              <w:pStyle w:val="TableParagraph"/>
              <w:spacing w:before="34"/>
              <w:ind w:left="115"/>
              <w:rPr>
                <w:b/>
                <w:bCs/>
                <w:iCs/>
                <w:sz w:val="20"/>
                <w:lang w:val="id-ID"/>
              </w:rPr>
            </w:pPr>
            <w:r>
              <w:rPr>
                <w:b/>
                <w:bCs/>
                <w:iCs/>
                <w:sz w:val="20"/>
                <w:lang w:val="id-ID"/>
              </w:rPr>
              <w:t>Keterbukaan</w:t>
            </w:r>
          </w:p>
        </w:tc>
      </w:tr>
      <w:tr w:rsidR="00424C4B" w14:paraId="7C0436B5" w14:textId="77777777" w:rsidTr="00424C4B">
        <w:trPr>
          <w:trHeight w:val="412"/>
        </w:trPr>
        <w:tc>
          <w:tcPr>
            <w:tcW w:w="567" w:type="dxa"/>
          </w:tcPr>
          <w:p w14:paraId="155ED2A1" w14:textId="77777777" w:rsidR="00424C4B" w:rsidRDefault="00424C4B" w:rsidP="0017400D">
            <w:pPr>
              <w:pStyle w:val="TableParagraph"/>
              <w:spacing w:before="34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6095" w:type="dxa"/>
          </w:tcPr>
          <w:p w14:paraId="71C31B0A" w14:textId="77777777" w:rsidR="00424C4B" w:rsidRDefault="00424C4B" w:rsidP="0017400D">
            <w:pPr>
              <w:pStyle w:val="TableParagraph"/>
              <w:spacing w:before="34"/>
              <w:ind w:left="2493" w:right="24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Pernyataan</w:t>
            </w:r>
          </w:p>
        </w:tc>
        <w:tc>
          <w:tcPr>
            <w:tcW w:w="625" w:type="dxa"/>
          </w:tcPr>
          <w:p w14:paraId="64F14372" w14:textId="77777777" w:rsidR="00424C4B" w:rsidRPr="00974494" w:rsidRDefault="00424C4B" w:rsidP="0017400D">
            <w:pPr>
              <w:pStyle w:val="TableParagraph"/>
              <w:spacing w:before="34"/>
              <w:ind w:left="110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STS</w:t>
            </w:r>
          </w:p>
        </w:tc>
        <w:tc>
          <w:tcPr>
            <w:tcW w:w="485" w:type="dxa"/>
          </w:tcPr>
          <w:p w14:paraId="16B54D26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TS</w:t>
            </w:r>
          </w:p>
        </w:tc>
        <w:tc>
          <w:tcPr>
            <w:tcW w:w="471" w:type="dxa"/>
          </w:tcPr>
          <w:p w14:paraId="445D7163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KS</w:t>
            </w:r>
          </w:p>
        </w:tc>
        <w:tc>
          <w:tcPr>
            <w:tcW w:w="466" w:type="dxa"/>
          </w:tcPr>
          <w:p w14:paraId="4FD3C0D9" w14:textId="77777777" w:rsidR="00424C4B" w:rsidRPr="00974494" w:rsidRDefault="00424C4B" w:rsidP="0017400D">
            <w:pPr>
              <w:pStyle w:val="TableParagraph"/>
              <w:spacing w:before="34"/>
              <w:ind w:left="109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</w:t>
            </w:r>
          </w:p>
        </w:tc>
        <w:tc>
          <w:tcPr>
            <w:tcW w:w="408" w:type="dxa"/>
          </w:tcPr>
          <w:p w14:paraId="099A3587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SS</w:t>
            </w:r>
          </w:p>
        </w:tc>
      </w:tr>
      <w:tr w:rsidR="00424C4B" w14:paraId="2E046BD7" w14:textId="77777777" w:rsidTr="00424C4B">
        <w:trPr>
          <w:trHeight w:val="830"/>
        </w:trPr>
        <w:tc>
          <w:tcPr>
            <w:tcW w:w="567" w:type="dxa"/>
          </w:tcPr>
          <w:p w14:paraId="48B3C693" w14:textId="77777777" w:rsidR="00424C4B" w:rsidRDefault="00424C4B" w:rsidP="0017400D">
            <w:pPr>
              <w:pStyle w:val="TableParagraph"/>
              <w:spacing w:before="34"/>
              <w:ind w:left="115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095" w:type="dxa"/>
          </w:tcPr>
          <w:p w14:paraId="33D5C2F4" w14:textId="5D093702" w:rsidR="00424C4B" w:rsidRPr="00810D81" w:rsidRDefault="00424C4B" w:rsidP="0017400D">
            <w:pPr>
              <w:pStyle w:val="TableParagraph"/>
              <w:spacing w:before="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 </w:t>
            </w:r>
            <w:r w:rsidR="00653FF2">
              <w:rPr>
                <w:sz w:val="20"/>
                <w:lang w:val="id-ID"/>
              </w:rPr>
              <w:t>Konsultan</w:t>
            </w:r>
            <w:r>
              <w:rPr>
                <w:sz w:val="20"/>
                <w:lang w:val="id-ID"/>
              </w:rPr>
              <w:t xml:space="preserve"> EF Adult menyampaikan informasi secara jujur</w:t>
            </w:r>
          </w:p>
        </w:tc>
        <w:tc>
          <w:tcPr>
            <w:tcW w:w="625" w:type="dxa"/>
          </w:tcPr>
          <w:p w14:paraId="2AA4E468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12DB347D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7E79568E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0FFA79CE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171F7CD3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424C4B" w14:paraId="3117142F" w14:textId="77777777" w:rsidTr="00424C4B">
        <w:trPr>
          <w:trHeight w:val="825"/>
        </w:trPr>
        <w:tc>
          <w:tcPr>
            <w:tcW w:w="567" w:type="dxa"/>
          </w:tcPr>
          <w:p w14:paraId="7AA9F1FD" w14:textId="77777777" w:rsidR="00424C4B" w:rsidRDefault="00424C4B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095" w:type="dxa"/>
          </w:tcPr>
          <w:p w14:paraId="64B583C6" w14:textId="64F2A4B6" w:rsidR="00424C4B" w:rsidRPr="00974494" w:rsidRDefault="00653FF2" w:rsidP="0017400D">
            <w:pPr>
              <w:pStyle w:val="TableParagraph"/>
              <w:ind w:left="71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Konsultan</w:t>
            </w:r>
            <w:r w:rsidR="00424C4B">
              <w:rPr>
                <w:sz w:val="20"/>
                <w:lang w:val="id-ID"/>
              </w:rPr>
              <w:t xml:space="preserve"> EF Adults menyampaikan informasi dengan baik</w:t>
            </w:r>
          </w:p>
        </w:tc>
        <w:tc>
          <w:tcPr>
            <w:tcW w:w="625" w:type="dxa"/>
          </w:tcPr>
          <w:p w14:paraId="228D2F5A" w14:textId="5C9767BA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1D5E632B" w14:textId="3773441B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490F296F" w14:textId="5C088B1C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65B565BB" w14:textId="4ECDA011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7B0CB20A" w14:textId="41827F6C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424C4B" w14:paraId="638E9248" w14:textId="77777777" w:rsidTr="00424C4B">
        <w:trPr>
          <w:trHeight w:val="830"/>
        </w:trPr>
        <w:tc>
          <w:tcPr>
            <w:tcW w:w="567" w:type="dxa"/>
          </w:tcPr>
          <w:p w14:paraId="5D6E0DF0" w14:textId="77777777" w:rsidR="00424C4B" w:rsidRDefault="00424C4B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</w:rPr>
              <w:lastRenderedPageBreak/>
              <w:t>3.</w:t>
            </w:r>
          </w:p>
        </w:tc>
        <w:tc>
          <w:tcPr>
            <w:tcW w:w="6095" w:type="dxa"/>
          </w:tcPr>
          <w:p w14:paraId="6219993C" w14:textId="2BB84456" w:rsidR="00424C4B" w:rsidRPr="00810D81" w:rsidRDefault="009F196F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Konsultan</w:t>
            </w:r>
            <w:r w:rsidR="00424C4B">
              <w:rPr>
                <w:sz w:val="20"/>
                <w:lang w:val="id-ID"/>
              </w:rPr>
              <w:t xml:space="preserve"> EF Adults</w:t>
            </w:r>
            <w:r w:rsidR="00424C4B">
              <w:rPr>
                <w:spacing w:val="-2"/>
                <w:sz w:val="20"/>
              </w:rPr>
              <w:t xml:space="preserve"> </w:t>
            </w:r>
            <w:r w:rsidR="00424C4B">
              <w:rPr>
                <w:sz w:val="20"/>
                <w:lang w:val="id-ID"/>
              </w:rPr>
              <w:t>menyampaikan informasi apa adanya</w:t>
            </w:r>
          </w:p>
        </w:tc>
        <w:tc>
          <w:tcPr>
            <w:tcW w:w="625" w:type="dxa"/>
          </w:tcPr>
          <w:p w14:paraId="0B1885F7" w14:textId="152DF6F2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46D80F2D" w14:textId="52364283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69CAFEE5" w14:textId="06A27B34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2BA19752" w14:textId="7B054B7D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7136EF7D" w14:textId="465F2481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424C4B" w14:paraId="25306F13" w14:textId="77777777" w:rsidTr="00424C4B">
        <w:trPr>
          <w:trHeight w:val="830"/>
        </w:trPr>
        <w:tc>
          <w:tcPr>
            <w:tcW w:w="567" w:type="dxa"/>
          </w:tcPr>
          <w:p w14:paraId="6F8EC85E" w14:textId="77777777" w:rsidR="00424C4B" w:rsidRPr="00AC58AF" w:rsidRDefault="00424C4B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4.</w:t>
            </w:r>
          </w:p>
        </w:tc>
        <w:tc>
          <w:tcPr>
            <w:tcW w:w="6095" w:type="dxa"/>
          </w:tcPr>
          <w:p w14:paraId="53A9B3C9" w14:textId="27F014D0" w:rsidR="00424C4B" w:rsidRDefault="009F196F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Konsultan</w:t>
            </w:r>
            <w:r w:rsidR="00424C4B">
              <w:rPr>
                <w:sz w:val="20"/>
                <w:lang w:val="id-ID"/>
              </w:rPr>
              <w:t xml:space="preserve"> EF Adults menerima masukan dari murid</w:t>
            </w:r>
          </w:p>
        </w:tc>
        <w:tc>
          <w:tcPr>
            <w:tcW w:w="625" w:type="dxa"/>
          </w:tcPr>
          <w:p w14:paraId="306306C1" w14:textId="1F675132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6206E0B2" w14:textId="59A2B63E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3CE6EA8D" w14:textId="225D24AD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01C0ED8E" w14:textId="197D67D6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61661B41" w14:textId="4B0853A3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</w:tbl>
    <w:p w14:paraId="236F8E33" w14:textId="77777777" w:rsidR="00424C4B" w:rsidRDefault="00424C4B" w:rsidP="00424C4B">
      <w:pPr>
        <w:rPr>
          <w:lang w:val="id-ID"/>
        </w:rPr>
      </w:pPr>
    </w:p>
    <w:p w14:paraId="78B560CB" w14:textId="77777777" w:rsidR="00424C4B" w:rsidRDefault="00424C4B" w:rsidP="00424C4B">
      <w:pPr>
        <w:rPr>
          <w:lang w:val="id-ID"/>
        </w:rPr>
      </w:pPr>
    </w:p>
    <w:tbl>
      <w:tblPr>
        <w:tblStyle w:val="TableNormal"/>
        <w:tblW w:w="91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5"/>
        <w:gridCol w:w="625"/>
        <w:gridCol w:w="485"/>
        <w:gridCol w:w="471"/>
        <w:gridCol w:w="466"/>
        <w:gridCol w:w="408"/>
      </w:tblGrid>
      <w:tr w:rsidR="00424C4B" w14:paraId="2E9309BA" w14:textId="77777777" w:rsidTr="0017400D">
        <w:trPr>
          <w:trHeight w:val="412"/>
        </w:trPr>
        <w:tc>
          <w:tcPr>
            <w:tcW w:w="9117" w:type="dxa"/>
            <w:gridSpan w:val="7"/>
          </w:tcPr>
          <w:p w14:paraId="18E544F4" w14:textId="0AA5FB05" w:rsidR="00424C4B" w:rsidRPr="00810D81" w:rsidRDefault="00424C4B" w:rsidP="0017400D">
            <w:pPr>
              <w:pStyle w:val="TableParagraph"/>
              <w:spacing w:before="34"/>
              <w:ind w:left="115"/>
              <w:rPr>
                <w:b/>
                <w:bCs/>
                <w:iCs/>
                <w:sz w:val="20"/>
                <w:lang w:val="id-ID"/>
              </w:rPr>
            </w:pPr>
            <w:r>
              <w:rPr>
                <w:b/>
                <w:bCs/>
                <w:iCs/>
                <w:sz w:val="20"/>
                <w:lang w:val="id-ID"/>
              </w:rPr>
              <w:t>Empati</w:t>
            </w:r>
          </w:p>
        </w:tc>
      </w:tr>
      <w:tr w:rsidR="00424C4B" w14:paraId="639C5B0D" w14:textId="77777777" w:rsidTr="0017400D">
        <w:trPr>
          <w:trHeight w:val="412"/>
        </w:trPr>
        <w:tc>
          <w:tcPr>
            <w:tcW w:w="567" w:type="dxa"/>
          </w:tcPr>
          <w:p w14:paraId="59E8EA2D" w14:textId="77777777" w:rsidR="00424C4B" w:rsidRDefault="00424C4B" w:rsidP="0017400D">
            <w:pPr>
              <w:pStyle w:val="TableParagraph"/>
              <w:spacing w:before="34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6095" w:type="dxa"/>
          </w:tcPr>
          <w:p w14:paraId="576CB6BC" w14:textId="77777777" w:rsidR="00424C4B" w:rsidRDefault="00424C4B" w:rsidP="0017400D">
            <w:pPr>
              <w:pStyle w:val="TableParagraph"/>
              <w:spacing w:before="34"/>
              <w:ind w:left="2493" w:right="24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Pernyataan</w:t>
            </w:r>
          </w:p>
        </w:tc>
        <w:tc>
          <w:tcPr>
            <w:tcW w:w="625" w:type="dxa"/>
          </w:tcPr>
          <w:p w14:paraId="00AB23D7" w14:textId="77777777" w:rsidR="00424C4B" w:rsidRPr="00974494" w:rsidRDefault="00424C4B" w:rsidP="0017400D">
            <w:pPr>
              <w:pStyle w:val="TableParagraph"/>
              <w:spacing w:before="34"/>
              <w:ind w:left="110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STS</w:t>
            </w:r>
          </w:p>
        </w:tc>
        <w:tc>
          <w:tcPr>
            <w:tcW w:w="485" w:type="dxa"/>
          </w:tcPr>
          <w:p w14:paraId="408AA4E7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TS</w:t>
            </w:r>
          </w:p>
        </w:tc>
        <w:tc>
          <w:tcPr>
            <w:tcW w:w="471" w:type="dxa"/>
          </w:tcPr>
          <w:p w14:paraId="21E51BCC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KS</w:t>
            </w:r>
          </w:p>
        </w:tc>
        <w:tc>
          <w:tcPr>
            <w:tcW w:w="466" w:type="dxa"/>
          </w:tcPr>
          <w:p w14:paraId="6D6812EF" w14:textId="77777777" w:rsidR="00424C4B" w:rsidRPr="00974494" w:rsidRDefault="00424C4B" w:rsidP="0017400D">
            <w:pPr>
              <w:pStyle w:val="TableParagraph"/>
              <w:spacing w:before="34"/>
              <w:ind w:left="109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</w:t>
            </w:r>
          </w:p>
        </w:tc>
        <w:tc>
          <w:tcPr>
            <w:tcW w:w="408" w:type="dxa"/>
          </w:tcPr>
          <w:p w14:paraId="4CAB5302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SS</w:t>
            </w:r>
          </w:p>
        </w:tc>
      </w:tr>
      <w:tr w:rsidR="00424C4B" w14:paraId="18724F5A" w14:textId="77777777" w:rsidTr="0017400D">
        <w:trPr>
          <w:trHeight w:val="830"/>
        </w:trPr>
        <w:tc>
          <w:tcPr>
            <w:tcW w:w="567" w:type="dxa"/>
          </w:tcPr>
          <w:p w14:paraId="005DEE13" w14:textId="7D867F26" w:rsidR="00424C4B" w:rsidRDefault="00372780" w:rsidP="0017400D">
            <w:pPr>
              <w:pStyle w:val="TableParagraph"/>
              <w:spacing w:before="34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5</w:t>
            </w:r>
            <w:r w:rsidR="00424C4B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2E82F50B" w14:textId="75183295" w:rsidR="00424C4B" w:rsidRPr="00810D81" w:rsidRDefault="00424C4B" w:rsidP="0017400D">
            <w:pPr>
              <w:pStyle w:val="TableParagraph"/>
              <w:spacing w:before="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 </w:t>
            </w:r>
            <w:r w:rsidR="00C70A02">
              <w:rPr>
                <w:sz w:val="20"/>
                <w:lang w:val="id-ID"/>
              </w:rPr>
              <w:t>Konsultan</w:t>
            </w:r>
            <w:r>
              <w:rPr>
                <w:sz w:val="20"/>
                <w:lang w:val="id-ID"/>
              </w:rPr>
              <w:t xml:space="preserve"> EF Adults memahami perasaan murid</w:t>
            </w:r>
          </w:p>
        </w:tc>
        <w:tc>
          <w:tcPr>
            <w:tcW w:w="625" w:type="dxa"/>
          </w:tcPr>
          <w:p w14:paraId="70FF6BEE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11DC75E3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51A332A5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7CDAD215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71BA7047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424C4B" w14:paraId="44A065A9" w14:textId="77777777" w:rsidTr="0017400D">
        <w:trPr>
          <w:trHeight w:val="825"/>
        </w:trPr>
        <w:tc>
          <w:tcPr>
            <w:tcW w:w="567" w:type="dxa"/>
          </w:tcPr>
          <w:p w14:paraId="745AF766" w14:textId="51E887C0" w:rsidR="00424C4B" w:rsidRDefault="00372780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6</w:t>
            </w:r>
            <w:r w:rsidR="00424C4B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60D1FDBD" w14:textId="030BF10D" w:rsidR="00424C4B" w:rsidRPr="00974494" w:rsidRDefault="00C70A02" w:rsidP="0017400D">
            <w:pPr>
              <w:pStyle w:val="TableParagraph"/>
              <w:ind w:left="71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Konsultan</w:t>
            </w:r>
            <w:r w:rsidR="00424C4B">
              <w:rPr>
                <w:sz w:val="20"/>
                <w:lang w:val="id-ID"/>
              </w:rPr>
              <w:t xml:space="preserve"> EF Adults perhatian kepada murid</w:t>
            </w:r>
          </w:p>
        </w:tc>
        <w:tc>
          <w:tcPr>
            <w:tcW w:w="625" w:type="dxa"/>
          </w:tcPr>
          <w:p w14:paraId="730014E6" w14:textId="6A54CFD2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652EA234" w14:textId="07056267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49119F66" w14:textId="749CB878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441CE538" w14:textId="498FE5BB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23927507" w14:textId="306D18DE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424C4B" w14:paraId="0CDFD3C9" w14:textId="77777777" w:rsidTr="0017400D">
        <w:trPr>
          <w:trHeight w:val="830"/>
        </w:trPr>
        <w:tc>
          <w:tcPr>
            <w:tcW w:w="567" w:type="dxa"/>
          </w:tcPr>
          <w:p w14:paraId="5868CF3F" w14:textId="5B5B518D" w:rsidR="00424C4B" w:rsidRDefault="00372780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7</w:t>
            </w:r>
            <w:r w:rsidR="00424C4B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47E38F55" w14:textId="25D905C8" w:rsidR="00424C4B" w:rsidRPr="00810D81" w:rsidRDefault="00C70A02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Konsultan</w:t>
            </w:r>
            <w:r w:rsidR="00424C4B">
              <w:rPr>
                <w:sz w:val="20"/>
                <w:lang w:val="id-ID"/>
              </w:rPr>
              <w:t xml:space="preserve"> EF Adults</w:t>
            </w:r>
            <w:r w:rsidR="00424C4B">
              <w:rPr>
                <w:spacing w:val="-2"/>
                <w:sz w:val="20"/>
              </w:rPr>
              <w:t xml:space="preserve"> </w:t>
            </w:r>
            <w:r w:rsidR="00424C4B">
              <w:rPr>
                <w:sz w:val="20"/>
                <w:lang w:val="id-ID"/>
              </w:rPr>
              <w:t>menerima pola pikir murid</w:t>
            </w:r>
          </w:p>
        </w:tc>
        <w:tc>
          <w:tcPr>
            <w:tcW w:w="625" w:type="dxa"/>
          </w:tcPr>
          <w:p w14:paraId="7FFE9BD9" w14:textId="52B5965C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65ADCA37" w14:textId="239E3288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57339FE2" w14:textId="3B5DD67E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72897D43" w14:textId="529F6FC6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1F975D37" w14:textId="645FBFA2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424C4B" w14:paraId="67486DF4" w14:textId="77777777" w:rsidTr="0017400D">
        <w:trPr>
          <w:trHeight w:val="830"/>
        </w:trPr>
        <w:tc>
          <w:tcPr>
            <w:tcW w:w="567" w:type="dxa"/>
          </w:tcPr>
          <w:p w14:paraId="01CC8078" w14:textId="1922BD37" w:rsidR="00424C4B" w:rsidRPr="00AC58AF" w:rsidRDefault="00372780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8</w:t>
            </w:r>
            <w:r w:rsidR="00424C4B">
              <w:rPr>
                <w:sz w:val="20"/>
                <w:lang w:val="id-ID"/>
              </w:rPr>
              <w:t>.</w:t>
            </w:r>
          </w:p>
        </w:tc>
        <w:tc>
          <w:tcPr>
            <w:tcW w:w="6095" w:type="dxa"/>
          </w:tcPr>
          <w:p w14:paraId="1D6922C9" w14:textId="598C30F5" w:rsidR="00424C4B" w:rsidRDefault="00C70A02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Konsultan</w:t>
            </w:r>
            <w:r w:rsidR="00424C4B">
              <w:rPr>
                <w:sz w:val="20"/>
                <w:lang w:val="id-ID"/>
              </w:rPr>
              <w:t xml:space="preserve"> EF Adults memahami perilaku murid</w:t>
            </w:r>
          </w:p>
        </w:tc>
        <w:tc>
          <w:tcPr>
            <w:tcW w:w="625" w:type="dxa"/>
          </w:tcPr>
          <w:p w14:paraId="65682C6C" w14:textId="3995D372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687D0CF0" w14:textId="43DD80AD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20664DFF" w14:textId="19FA8634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0FCAFE51" w14:textId="3AFB37FB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798B1242" w14:textId="48479287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</w:tbl>
    <w:p w14:paraId="4D558D16" w14:textId="77777777" w:rsidR="00424C4B" w:rsidRDefault="00424C4B" w:rsidP="00424C4B">
      <w:pPr>
        <w:rPr>
          <w:lang w:val="id-ID"/>
        </w:rPr>
      </w:pPr>
    </w:p>
    <w:p w14:paraId="76D2843F" w14:textId="77777777" w:rsidR="00424C4B" w:rsidRDefault="00424C4B" w:rsidP="00424C4B">
      <w:pPr>
        <w:rPr>
          <w:lang w:val="id-ID"/>
        </w:rPr>
      </w:pPr>
    </w:p>
    <w:tbl>
      <w:tblPr>
        <w:tblStyle w:val="TableNormal"/>
        <w:tblW w:w="91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5"/>
        <w:gridCol w:w="625"/>
        <w:gridCol w:w="485"/>
        <w:gridCol w:w="471"/>
        <w:gridCol w:w="466"/>
        <w:gridCol w:w="408"/>
      </w:tblGrid>
      <w:tr w:rsidR="00424C4B" w14:paraId="3BC1F07E" w14:textId="77777777" w:rsidTr="0017400D">
        <w:trPr>
          <w:trHeight w:val="412"/>
        </w:trPr>
        <w:tc>
          <w:tcPr>
            <w:tcW w:w="9117" w:type="dxa"/>
            <w:gridSpan w:val="7"/>
          </w:tcPr>
          <w:p w14:paraId="4A65BAF4" w14:textId="229BD809" w:rsidR="00424C4B" w:rsidRPr="00810D81" w:rsidRDefault="00424C4B" w:rsidP="0017400D">
            <w:pPr>
              <w:pStyle w:val="TableParagraph"/>
              <w:spacing w:before="34"/>
              <w:ind w:left="115"/>
              <w:rPr>
                <w:b/>
                <w:bCs/>
                <w:iCs/>
                <w:sz w:val="20"/>
                <w:lang w:val="id-ID"/>
              </w:rPr>
            </w:pPr>
            <w:r>
              <w:rPr>
                <w:b/>
                <w:bCs/>
                <w:iCs/>
                <w:sz w:val="20"/>
                <w:lang w:val="id-ID"/>
              </w:rPr>
              <w:t>Sikap Positif</w:t>
            </w:r>
          </w:p>
        </w:tc>
      </w:tr>
      <w:tr w:rsidR="00424C4B" w14:paraId="21C5B621" w14:textId="77777777" w:rsidTr="0017400D">
        <w:trPr>
          <w:trHeight w:val="412"/>
        </w:trPr>
        <w:tc>
          <w:tcPr>
            <w:tcW w:w="567" w:type="dxa"/>
          </w:tcPr>
          <w:p w14:paraId="1A33E10D" w14:textId="77777777" w:rsidR="00424C4B" w:rsidRDefault="00424C4B" w:rsidP="0017400D">
            <w:pPr>
              <w:pStyle w:val="TableParagraph"/>
              <w:spacing w:before="34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6095" w:type="dxa"/>
          </w:tcPr>
          <w:p w14:paraId="534D69F1" w14:textId="77777777" w:rsidR="00424C4B" w:rsidRDefault="00424C4B" w:rsidP="0017400D">
            <w:pPr>
              <w:pStyle w:val="TableParagraph"/>
              <w:spacing w:before="34"/>
              <w:ind w:left="2493" w:right="24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Pernyataan</w:t>
            </w:r>
          </w:p>
        </w:tc>
        <w:tc>
          <w:tcPr>
            <w:tcW w:w="625" w:type="dxa"/>
          </w:tcPr>
          <w:p w14:paraId="5BE6218F" w14:textId="77777777" w:rsidR="00424C4B" w:rsidRPr="00974494" w:rsidRDefault="00424C4B" w:rsidP="0017400D">
            <w:pPr>
              <w:pStyle w:val="TableParagraph"/>
              <w:spacing w:before="34"/>
              <w:ind w:left="110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STS</w:t>
            </w:r>
          </w:p>
        </w:tc>
        <w:tc>
          <w:tcPr>
            <w:tcW w:w="485" w:type="dxa"/>
          </w:tcPr>
          <w:p w14:paraId="26A25114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TS</w:t>
            </w:r>
          </w:p>
        </w:tc>
        <w:tc>
          <w:tcPr>
            <w:tcW w:w="471" w:type="dxa"/>
          </w:tcPr>
          <w:p w14:paraId="3C0D35D9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KS</w:t>
            </w:r>
          </w:p>
        </w:tc>
        <w:tc>
          <w:tcPr>
            <w:tcW w:w="466" w:type="dxa"/>
          </w:tcPr>
          <w:p w14:paraId="61D7878B" w14:textId="77777777" w:rsidR="00424C4B" w:rsidRPr="00974494" w:rsidRDefault="00424C4B" w:rsidP="0017400D">
            <w:pPr>
              <w:pStyle w:val="TableParagraph"/>
              <w:spacing w:before="34"/>
              <w:ind w:left="109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</w:t>
            </w:r>
          </w:p>
        </w:tc>
        <w:tc>
          <w:tcPr>
            <w:tcW w:w="408" w:type="dxa"/>
          </w:tcPr>
          <w:p w14:paraId="2477C4CD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SS</w:t>
            </w:r>
          </w:p>
        </w:tc>
      </w:tr>
      <w:tr w:rsidR="00424C4B" w14:paraId="217A689C" w14:textId="77777777" w:rsidTr="0017400D">
        <w:trPr>
          <w:trHeight w:val="830"/>
        </w:trPr>
        <w:tc>
          <w:tcPr>
            <w:tcW w:w="567" w:type="dxa"/>
          </w:tcPr>
          <w:p w14:paraId="38E8D8AB" w14:textId="754EC9A5" w:rsidR="00424C4B" w:rsidRDefault="00372780" w:rsidP="0017400D">
            <w:pPr>
              <w:pStyle w:val="TableParagraph"/>
              <w:spacing w:before="34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9</w:t>
            </w:r>
            <w:r w:rsidR="00424C4B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57CCF94D" w14:textId="5645E831" w:rsidR="00424C4B" w:rsidRPr="00810D81" w:rsidRDefault="00424C4B" w:rsidP="0017400D">
            <w:pPr>
              <w:pStyle w:val="TableParagraph"/>
              <w:spacing w:before="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 </w:t>
            </w:r>
            <w:r w:rsidR="00610D5A">
              <w:rPr>
                <w:sz w:val="20"/>
                <w:lang w:val="id-ID"/>
              </w:rPr>
              <w:t>Konsultan</w:t>
            </w:r>
            <w:r>
              <w:rPr>
                <w:sz w:val="20"/>
                <w:lang w:val="id-ID"/>
              </w:rPr>
              <w:t xml:space="preserve"> EF Adults selalu memulai pembicaraan yang menyenangkan dengan murid</w:t>
            </w:r>
          </w:p>
        </w:tc>
        <w:tc>
          <w:tcPr>
            <w:tcW w:w="625" w:type="dxa"/>
          </w:tcPr>
          <w:p w14:paraId="6D84EF5D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1FDFAE4F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632ED959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17552492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3868A478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424C4B" w14:paraId="62626145" w14:textId="77777777" w:rsidTr="0017400D">
        <w:trPr>
          <w:trHeight w:val="825"/>
        </w:trPr>
        <w:tc>
          <w:tcPr>
            <w:tcW w:w="567" w:type="dxa"/>
          </w:tcPr>
          <w:p w14:paraId="700BFA6B" w14:textId="32691ABE" w:rsidR="00424C4B" w:rsidRDefault="00372780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10</w:t>
            </w:r>
            <w:r w:rsidR="00424C4B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1692BB3B" w14:textId="36CDC44C" w:rsidR="00424C4B" w:rsidRPr="00974494" w:rsidRDefault="00610D5A" w:rsidP="0017400D">
            <w:pPr>
              <w:pStyle w:val="TableParagraph"/>
              <w:ind w:left="71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Konsultan</w:t>
            </w:r>
            <w:r w:rsidR="00424C4B">
              <w:rPr>
                <w:sz w:val="20"/>
                <w:lang w:val="id-ID"/>
              </w:rPr>
              <w:t xml:space="preserve"> EF Adults berpikir positif terhadap murid</w:t>
            </w:r>
          </w:p>
        </w:tc>
        <w:tc>
          <w:tcPr>
            <w:tcW w:w="625" w:type="dxa"/>
          </w:tcPr>
          <w:p w14:paraId="162590B1" w14:textId="0E89393D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3A2C8A01" w14:textId="757F6729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59B70893" w14:textId="33A57679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5DD0E2CA" w14:textId="27EAD8A2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31995519" w14:textId="77859A1C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424C4B" w14:paraId="4AF251CA" w14:textId="77777777" w:rsidTr="0017400D">
        <w:trPr>
          <w:trHeight w:val="830"/>
        </w:trPr>
        <w:tc>
          <w:tcPr>
            <w:tcW w:w="567" w:type="dxa"/>
          </w:tcPr>
          <w:p w14:paraId="733A6EF4" w14:textId="1D554E79" w:rsidR="00424C4B" w:rsidRDefault="00372780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11</w:t>
            </w:r>
            <w:r w:rsidR="00424C4B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23BF6D25" w14:textId="41B4724F" w:rsidR="00424C4B" w:rsidRPr="00810D81" w:rsidRDefault="00610D5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Konsultan</w:t>
            </w:r>
            <w:r w:rsidR="00424C4B">
              <w:rPr>
                <w:sz w:val="20"/>
                <w:lang w:val="id-ID"/>
              </w:rPr>
              <w:t xml:space="preserve"> EF Adults</w:t>
            </w:r>
            <w:r w:rsidR="00424C4B">
              <w:rPr>
                <w:spacing w:val="-2"/>
                <w:sz w:val="20"/>
              </w:rPr>
              <w:t xml:space="preserve"> </w:t>
            </w:r>
            <w:r w:rsidR="00424C4B">
              <w:rPr>
                <w:sz w:val="20"/>
                <w:lang w:val="id-ID"/>
              </w:rPr>
              <w:t>memberikan pujian kepada murid</w:t>
            </w:r>
          </w:p>
        </w:tc>
        <w:tc>
          <w:tcPr>
            <w:tcW w:w="625" w:type="dxa"/>
          </w:tcPr>
          <w:p w14:paraId="01CAEA81" w14:textId="41658225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609303F8" w14:textId="6E3EACFD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030C2847" w14:textId="6DBECD0E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0471D47C" w14:textId="4BCD8EC4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1DF13E5E" w14:textId="5B762D84" w:rsidR="00424C4B" w:rsidRPr="00424C4B" w:rsidRDefault="00424C4B" w:rsidP="00424C4B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</w:tbl>
    <w:p w14:paraId="4A877A25" w14:textId="77777777" w:rsidR="00424C4B" w:rsidRDefault="00424C4B" w:rsidP="00424C4B">
      <w:pPr>
        <w:rPr>
          <w:lang w:val="id-ID"/>
        </w:rPr>
      </w:pPr>
    </w:p>
    <w:p w14:paraId="6FA352C7" w14:textId="77777777" w:rsidR="00424C4B" w:rsidRDefault="00424C4B" w:rsidP="00424C4B">
      <w:pPr>
        <w:rPr>
          <w:lang w:val="id-ID"/>
        </w:rPr>
      </w:pPr>
    </w:p>
    <w:tbl>
      <w:tblPr>
        <w:tblStyle w:val="TableNormal"/>
        <w:tblW w:w="91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5"/>
        <w:gridCol w:w="625"/>
        <w:gridCol w:w="485"/>
        <w:gridCol w:w="471"/>
        <w:gridCol w:w="466"/>
        <w:gridCol w:w="408"/>
      </w:tblGrid>
      <w:tr w:rsidR="00424C4B" w14:paraId="7A5573B6" w14:textId="77777777" w:rsidTr="0017400D">
        <w:trPr>
          <w:trHeight w:val="412"/>
        </w:trPr>
        <w:tc>
          <w:tcPr>
            <w:tcW w:w="9117" w:type="dxa"/>
            <w:gridSpan w:val="7"/>
          </w:tcPr>
          <w:p w14:paraId="0CE9A46C" w14:textId="48EE7E9F" w:rsidR="00424C4B" w:rsidRPr="00810D81" w:rsidRDefault="00424C4B" w:rsidP="0017400D">
            <w:pPr>
              <w:pStyle w:val="TableParagraph"/>
              <w:spacing w:before="34"/>
              <w:ind w:left="115"/>
              <w:rPr>
                <w:b/>
                <w:bCs/>
                <w:iCs/>
                <w:sz w:val="20"/>
                <w:lang w:val="id-ID"/>
              </w:rPr>
            </w:pPr>
            <w:r>
              <w:rPr>
                <w:b/>
                <w:bCs/>
                <w:iCs/>
                <w:sz w:val="20"/>
                <w:lang w:val="id-ID"/>
              </w:rPr>
              <w:t>Komunikasi Dua Arah</w:t>
            </w:r>
          </w:p>
        </w:tc>
      </w:tr>
      <w:tr w:rsidR="00424C4B" w14:paraId="70E27526" w14:textId="77777777" w:rsidTr="0017400D">
        <w:trPr>
          <w:trHeight w:val="412"/>
        </w:trPr>
        <w:tc>
          <w:tcPr>
            <w:tcW w:w="567" w:type="dxa"/>
          </w:tcPr>
          <w:p w14:paraId="3B44FAF6" w14:textId="77777777" w:rsidR="00424C4B" w:rsidRDefault="00424C4B" w:rsidP="0017400D">
            <w:pPr>
              <w:pStyle w:val="TableParagraph"/>
              <w:spacing w:before="34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6095" w:type="dxa"/>
          </w:tcPr>
          <w:p w14:paraId="605C944B" w14:textId="77777777" w:rsidR="00424C4B" w:rsidRDefault="00424C4B" w:rsidP="0017400D">
            <w:pPr>
              <w:pStyle w:val="TableParagraph"/>
              <w:spacing w:before="34"/>
              <w:ind w:left="2493" w:right="24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Pernyataan</w:t>
            </w:r>
          </w:p>
        </w:tc>
        <w:tc>
          <w:tcPr>
            <w:tcW w:w="625" w:type="dxa"/>
          </w:tcPr>
          <w:p w14:paraId="5AB1F4C9" w14:textId="77777777" w:rsidR="00424C4B" w:rsidRPr="00974494" w:rsidRDefault="00424C4B" w:rsidP="0017400D">
            <w:pPr>
              <w:pStyle w:val="TableParagraph"/>
              <w:spacing w:before="34"/>
              <w:ind w:left="110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STS</w:t>
            </w:r>
          </w:p>
        </w:tc>
        <w:tc>
          <w:tcPr>
            <w:tcW w:w="485" w:type="dxa"/>
          </w:tcPr>
          <w:p w14:paraId="7808A04D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TS</w:t>
            </w:r>
          </w:p>
        </w:tc>
        <w:tc>
          <w:tcPr>
            <w:tcW w:w="471" w:type="dxa"/>
          </w:tcPr>
          <w:p w14:paraId="7DFAAFA4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KS</w:t>
            </w:r>
          </w:p>
        </w:tc>
        <w:tc>
          <w:tcPr>
            <w:tcW w:w="466" w:type="dxa"/>
          </w:tcPr>
          <w:p w14:paraId="15312895" w14:textId="77777777" w:rsidR="00424C4B" w:rsidRPr="00974494" w:rsidRDefault="00424C4B" w:rsidP="0017400D">
            <w:pPr>
              <w:pStyle w:val="TableParagraph"/>
              <w:spacing w:before="34"/>
              <w:ind w:left="109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</w:t>
            </w:r>
          </w:p>
        </w:tc>
        <w:tc>
          <w:tcPr>
            <w:tcW w:w="408" w:type="dxa"/>
          </w:tcPr>
          <w:p w14:paraId="19EE954D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SS</w:t>
            </w:r>
          </w:p>
        </w:tc>
      </w:tr>
      <w:tr w:rsidR="00424C4B" w14:paraId="5CA9C36D" w14:textId="77777777" w:rsidTr="0017400D">
        <w:trPr>
          <w:trHeight w:val="830"/>
        </w:trPr>
        <w:tc>
          <w:tcPr>
            <w:tcW w:w="567" w:type="dxa"/>
          </w:tcPr>
          <w:p w14:paraId="3AB52C44" w14:textId="30AE888A" w:rsidR="00424C4B" w:rsidRDefault="00372780" w:rsidP="0017400D">
            <w:pPr>
              <w:pStyle w:val="TableParagraph"/>
              <w:spacing w:before="34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12</w:t>
            </w:r>
            <w:r w:rsidR="00424C4B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536FF11D" w14:textId="6732598F" w:rsidR="00424C4B" w:rsidRPr="00810D81" w:rsidRDefault="00424C4B" w:rsidP="0017400D">
            <w:pPr>
              <w:pStyle w:val="TableParagraph"/>
              <w:spacing w:before="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 </w:t>
            </w:r>
            <w:r w:rsidR="00FA448D">
              <w:rPr>
                <w:sz w:val="20"/>
                <w:lang w:val="id-ID"/>
              </w:rPr>
              <w:t>Konsultan</w:t>
            </w:r>
            <w:r>
              <w:rPr>
                <w:sz w:val="20"/>
                <w:lang w:val="id-ID"/>
              </w:rPr>
              <w:t xml:space="preserve"> EF Adults melakukan tanya jawab dengan murid</w:t>
            </w:r>
          </w:p>
        </w:tc>
        <w:tc>
          <w:tcPr>
            <w:tcW w:w="625" w:type="dxa"/>
          </w:tcPr>
          <w:p w14:paraId="0881B929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73A90247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35C95A53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089AF7CD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3C211830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424C4B" w14:paraId="67618A94" w14:textId="77777777" w:rsidTr="0017400D">
        <w:trPr>
          <w:trHeight w:val="825"/>
        </w:trPr>
        <w:tc>
          <w:tcPr>
            <w:tcW w:w="567" w:type="dxa"/>
          </w:tcPr>
          <w:p w14:paraId="77BB0C34" w14:textId="19DBAF46" w:rsidR="00424C4B" w:rsidRDefault="00372780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13</w:t>
            </w:r>
            <w:r w:rsidR="00424C4B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5DD01E66" w14:textId="20FFE1E7" w:rsidR="00424C4B" w:rsidRPr="00974494" w:rsidRDefault="00FA448D" w:rsidP="0017400D">
            <w:pPr>
              <w:pStyle w:val="TableParagraph"/>
              <w:ind w:left="71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Konsultan</w:t>
            </w:r>
            <w:r w:rsidR="00424C4B">
              <w:rPr>
                <w:sz w:val="20"/>
                <w:lang w:val="id-ID"/>
              </w:rPr>
              <w:t xml:space="preserve"> EF Adults memberikan kesempatan murid bercerita</w:t>
            </w:r>
          </w:p>
        </w:tc>
        <w:tc>
          <w:tcPr>
            <w:tcW w:w="625" w:type="dxa"/>
          </w:tcPr>
          <w:p w14:paraId="142B2478" w14:textId="77777777" w:rsidR="00424C4B" w:rsidRPr="00424C4B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5622DB45" w14:textId="77777777" w:rsidR="00424C4B" w:rsidRPr="00424C4B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1242D171" w14:textId="77777777" w:rsidR="00424C4B" w:rsidRPr="00424C4B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28699AB1" w14:textId="77777777" w:rsidR="00424C4B" w:rsidRPr="00424C4B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76604C71" w14:textId="77777777" w:rsidR="00424C4B" w:rsidRPr="00424C4B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</w:tbl>
    <w:p w14:paraId="3C5D945E" w14:textId="77777777" w:rsidR="00424C4B" w:rsidRDefault="00424C4B" w:rsidP="00424C4B">
      <w:pPr>
        <w:rPr>
          <w:lang w:val="id-ID"/>
        </w:rPr>
      </w:pPr>
    </w:p>
    <w:p w14:paraId="3F7A62FE" w14:textId="77777777" w:rsidR="00424C4B" w:rsidRDefault="00424C4B" w:rsidP="00424C4B">
      <w:pPr>
        <w:rPr>
          <w:lang w:val="id-ID"/>
        </w:rPr>
      </w:pPr>
    </w:p>
    <w:tbl>
      <w:tblPr>
        <w:tblStyle w:val="TableNormal"/>
        <w:tblW w:w="91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5"/>
        <w:gridCol w:w="625"/>
        <w:gridCol w:w="485"/>
        <w:gridCol w:w="471"/>
        <w:gridCol w:w="466"/>
        <w:gridCol w:w="408"/>
      </w:tblGrid>
      <w:tr w:rsidR="00424C4B" w14:paraId="5D1E2508" w14:textId="77777777" w:rsidTr="0017400D">
        <w:trPr>
          <w:trHeight w:val="412"/>
        </w:trPr>
        <w:tc>
          <w:tcPr>
            <w:tcW w:w="9117" w:type="dxa"/>
            <w:gridSpan w:val="7"/>
          </w:tcPr>
          <w:p w14:paraId="4FB7E6CD" w14:textId="5639720B" w:rsidR="00424C4B" w:rsidRPr="00810D81" w:rsidRDefault="00424C4B" w:rsidP="0017400D">
            <w:pPr>
              <w:pStyle w:val="TableParagraph"/>
              <w:spacing w:before="34"/>
              <w:ind w:left="115"/>
              <w:rPr>
                <w:b/>
                <w:bCs/>
                <w:iCs/>
                <w:sz w:val="20"/>
                <w:lang w:val="id-ID"/>
              </w:rPr>
            </w:pPr>
            <w:r>
              <w:rPr>
                <w:b/>
                <w:bCs/>
                <w:iCs/>
                <w:sz w:val="20"/>
                <w:lang w:val="id-ID"/>
              </w:rPr>
              <w:lastRenderedPageBreak/>
              <w:t>Umpan Balik</w:t>
            </w:r>
          </w:p>
        </w:tc>
      </w:tr>
      <w:tr w:rsidR="00424C4B" w14:paraId="5A8DFB5E" w14:textId="77777777" w:rsidTr="0017400D">
        <w:trPr>
          <w:trHeight w:val="412"/>
        </w:trPr>
        <w:tc>
          <w:tcPr>
            <w:tcW w:w="567" w:type="dxa"/>
          </w:tcPr>
          <w:p w14:paraId="687F8696" w14:textId="77777777" w:rsidR="00424C4B" w:rsidRDefault="00424C4B" w:rsidP="0017400D">
            <w:pPr>
              <w:pStyle w:val="TableParagraph"/>
              <w:spacing w:before="34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6095" w:type="dxa"/>
          </w:tcPr>
          <w:p w14:paraId="7F5B0ACB" w14:textId="77777777" w:rsidR="00424C4B" w:rsidRDefault="00424C4B" w:rsidP="0017400D">
            <w:pPr>
              <w:pStyle w:val="TableParagraph"/>
              <w:spacing w:before="34"/>
              <w:ind w:left="2493" w:right="24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Pernyataan</w:t>
            </w:r>
          </w:p>
        </w:tc>
        <w:tc>
          <w:tcPr>
            <w:tcW w:w="625" w:type="dxa"/>
          </w:tcPr>
          <w:p w14:paraId="62BA19EF" w14:textId="77777777" w:rsidR="00424C4B" w:rsidRPr="00974494" w:rsidRDefault="00424C4B" w:rsidP="0017400D">
            <w:pPr>
              <w:pStyle w:val="TableParagraph"/>
              <w:spacing w:before="34"/>
              <w:ind w:left="110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STS</w:t>
            </w:r>
          </w:p>
        </w:tc>
        <w:tc>
          <w:tcPr>
            <w:tcW w:w="485" w:type="dxa"/>
          </w:tcPr>
          <w:p w14:paraId="1881E056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TS</w:t>
            </w:r>
          </w:p>
        </w:tc>
        <w:tc>
          <w:tcPr>
            <w:tcW w:w="471" w:type="dxa"/>
          </w:tcPr>
          <w:p w14:paraId="4987F60B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KS</w:t>
            </w:r>
          </w:p>
        </w:tc>
        <w:tc>
          <w:tcPr>
            <w:tcW w:w="466" w:type="dxa"/>
          </w:tcPr>
          <w:p w14:paraId="7FF6E3AD" w14:textId="77777777" w:rsidR="00424C4B" w:rsidRPr="00974494" w:rsidRDefault="00424C4B" w:rsidP="0017400D">
            <w:pPr>
              <w:pStyle w:val="TableParagraph"/>
              <w:spacing w:before="34"/>
              <w:ind w:left="109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</w:t>
            </w:r>
          </w:p>
        </w:tc>
        <w:tc>
          <w:tcPr>
            <w:tcW w:w="408" w:type="dxa"/>
          </w:tcPr>
          <w:p w14:paraId="3D896254" w14:textId="77777777" w:rsidR="00424C4B" w:rsidRPr="00974494" w:rsidRDefault="00424C4B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SS</w:t>
            </w:r>
          </w:p>
        </w:tc>
      </w:tr>
      <w:tr w:rsidR="00424C4B" w14:paraId="502B8817" w14:textId="77777777" w:rsidTr="0017400D">
        <w:trPr>
          <w:trHeight w:val="830"/>
        </w:trPr>
        <w:tc>
          <w:tcPr>
            <w:tcW w:w="567" w:type="dxa"/>
          </w:tcPr>
          <w:p w14:paraId="13F13099" w14:textId="358ECB3A" w:rsidR="00424C4B" w:rsidRDefault="00372780" w:rsidP="0017400D">
            <w:pPr>
              <w:pStyle w:val="TableParagraph"/>
              <w:spacing w:before="34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14</w:t>
            </w:r>
            <w:r w:rsidR="00424C4B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26E22331" w14:textId="72787AB3" w:rsidR="00424C4B" w:rsidRPr="00810D81" w:rsidRDefault="00424C4B" w:rsidP="0017400D">
            <w:pPr>
              <w:pStyle w:val="TableParagraph"/>
              <w:spacing w:before="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 </w:t>
            </w:r>
            <w:r w:rsidR="009A77B5">
              <w:rPr>
                <w:sz w:val="20"/>
                <w:lang w:val="id-ID"/>
              </w:rPr>
              <w:t>Konsultan</w:t>
            </w:r>
            <w:r>
              <w:rPr>
                <w:sz w:val="20"/>
                <w:lang w:val="id-ID"/>
              </w:rPr>
              <w:t xml:space="preserve"> EF Adults secara cepat merespon murid</w:t>
            </w:r>
          </w:p>
        </w:tc>
        <w:tc>
          <w:tcPr>
            <w:tcW w:w="625" w:type="dxa"/>
          </w:tcPr>
          <w:p w14:paraId="4C6CDED3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07AD1E32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176C19F7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292CDC3E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390A0340" w14:textId="77777777" w:rsidR="00424C4B" w:rsidRPr="00C2671A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424C4B" w14:paraId="2D3DC2E4" w14:textId="77777777" w:rsidTr="0017400D">
        <w:trPr>
          <w:trHeight w:val="825"/>
        </w:trPr>
        <w:tc>
          <w:tcPr>
            <w:tcW w:w="567" w:type="dxa"/>
          </w:tcPr>
          <w:p w14:paraId="3110AC07" w14:textId="220E1096" w:rsidR="00424C4B" w:rsidRDefault="00372780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15</w:t>
            </w:r>
            <w:r w:rsidR="00424C4B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67A461EE" w14:textId="56F92B86" w:rsidR="00424C4B" w:rsidRPr="00974494" w:rsidRDefault="009A77B5" w:rsidP="0017400D">
            <w:pPr>
              <w:pStyle w:val="TableParagraph"/>
              <w:ind w:left="71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Konsultan</w:t>
            </w:r>
            <w:r w:rsidR="00424C4B">
              <w:rPr>
                <w:sz w:val="20"/>
                <w:lang w:val="id-ID"/>
              </w:rPr>
              <w:t xml:space="preserve"> EF Adults memberikan tanggapan yang tepat kepada murid</w:t>
            </w:r>
          </w:p>
        </w:tc>
        <w:tc>
          <w:tcPr>
            <w:tcW w:w="625" w:type="dxa"/>
          </w:tcPr>
          <w:p w14:paraId="284DDC0D" w14:textId="77777777" w:rsidR="00424C4B" w:rsidRPr="00424C4B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4DFFAA7A" w14:textId="77777777" w:rsidR="00424C4B" w:rsidRPr="00424C4B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643BD64C" w14:textId="77777777" w:rsidR="00424C4B" w:rsidRPr="00424C4B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6699027D" w14:textId="77777777" w:rsidR="00424C4B" w:rsidRPr="00424C4B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1701704C" w14:textId="77777777" w:rsidR="00424C4B" w:rsidRPr="00424C4B" w:rsidRDefault="00424C4B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</w:tbl>
    <w:p w14:paraId="5847A5FE" w14:textId="77777777" w:rsidR="00424C4B" w:rsidRDefault="00424C4B" w:rsidP="00424C4B">
      <w:pPr>
        <w:rPr>
          <w:lang w:val="id-ID"/>
        </w:rPr>
      </w:pPr>
    </w:p>
    <w:p w14:paraId="431BAF0C" w14:textId="77777777" w:rsidR="00424C4B" w:rsidRDefault="00424C4B" w:rsidP="00424C4B">
      <w:pPr>
        <w:rPr>
          <w:lang w:val="id-ID"/>
        </w:rPr>
      </w:pPr>
    </w:p>
    <w:p w14:paraId="4B6508F2" w14:textId="77777777" w:rsidR="00424C4B" w:rsidRDefault="00424C4B" w:rsidP="00424C4B">
      <w:pPr>
        <w:rPr>
          <w:lang w:val="id-ID"/>
        </w:rPr>
      </w:pPr>
    </w:p>
    <w:p w14:paraId="05CA22F7" w14:textId="200746CA" w:rsidR="00424C4B" w:rsidRDefault="00C82E83" w:rsidP="00424C4B">
      <w:pPr>
        <w:rPr>
          <w:lang w:val="id-ID"/>
        </w:rPr>
      </w:pPr>
      <w:r>
        <w:rPr>
          <w:lang w:val="id-ID"/>
        </w:rPr>
        <w:t>KUESIONER MOTIVASI DIRI</w:t>
      </w:r>
    </w:p>
    <w:p w14:paraId="1B707B67" w14:textId="77777777" w:rsidR="00C82E83" w:rsidRDefault="00C82E83" w:rsidP="00424C4B">
      <w:pPr>
        <w:rPr>
          <w:lang w:val="id-ID"/>
        </w:rPr>
      </w:pPr>
    </w:p>
    <w:tbl>
      <w:tblPr>
        <w:tblStyle w:val="TableNormal"/>
        <w:tblW w:w="91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5"/>
        <w:gridCol w:w="625"/>
        <w:gridCol w:w="485"/>
        <w:gridCol w:w="471"/>
        <w:gridCol w:w="466"/>
        <w:gridCol w:w="408"/>
      </w:tblGrid>
      <w:tr w:rsidR="00C82E83" w14:paraId="2318B85C" w14:textId="77777777" w:rsidTr="0017400D">
        <w:trPr>
          <w:trHeight w:val="412"/>
        </w:trPr>
        <w:tc>
          <w:tcPr>
            <w:tcW w:w="9117" w:type="dxa"/>
            <w:gridSpan w:val="7"/>
          </w:tcPr>
          <w:p w14:paraId="792532BF" w14:textId="1DC6FE39" w:rsidR="00C82E83" w:rsidRPr="00810D81" w:rsidRDefault="00C82E83" w:rsidP="0017400D">
            <w:pPr>
              <w:pStyle w:val="TableParagraph"/>
              <w:spacing w:before="34"/>
              <w:ind w:left="115"/>
              <w:rPr>
                <w:b/>
                <w:bCs/>
                <w:iCs/>
                <w:sz w:val="20"/>
                <w:lang w:val="id-ID"/>
              </w:rPr>
            </w:pPr>
            <w:r>
              <w:rPr>
                <w:b/>
                <w:bCs/>
                <w:iCs/>
                <w:sz w:val="20"/>
                <w:lang w:val="id-ID"/>
              </w:rPr>
              <w:t>Motivasi Rasional</w:t>
            </w:r>
          </w:p>
        </w:tc>
      </w:tr>
      <w:tr w:rsidR="00C82E83" w14:paraId="13FED71D" w14:textId="77777777" w:rsidTr="0017400D">
        <w:trPr>
          <w:trHeight w:val="412"/>
        </w:trPr>
        <w:tc>
          <w:tcPr>
            <w:tcW w:w="567" w:type="dxa"/>
          </w:tcPr>
          <w:p w14:paraId="0665555A" w14:textId="77777777" w:rsidR="00C82E83" w:rsidRDefault="00C82E83" w:rsidP="0017400D">
            <w:pPr>
              <w:pStyle w:val="TableParagraph"/>
              <w:spacing w:before="34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6095" w:type="dxa"/>
          </w:tcPr>
          <w:p w14:paraId="78880C73" w14:textId="77777777" w:rsidR="00C82E83" w:rsidRDefault="00C82E83" w:rsidP="0017400D">
            <w:pPr>
              <w:pStyle w:val="TableParagraph"/>
              <w:spacing w:before="34"/>
              <w:ind w:left="2493" w:right="24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Pernyataan</w:t>
            </w:r>
          </w:p>
        </w:tc>
        <w:tc>
          <w:tcPr>
            <w:tcW w:w="625" w:type="dxa"/>
          </w:tcPr>
          <w:p w14:paraId="16527ECE" w14:textId="77777777" w:rsidR="00C82E83" w:rsidRPr="00974494" w:rsidRDefault="00C82E83" w:rsidP="0017400D">
            <w:pPr>
              <w:pStyle w:val="TableParagraph"/>
              <w:spacing w:before="34"/>
              <w:ind w:left="110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STS</w:t>
            </w:r>
          </w:p>
        </w:tc>
        <w:tc>
          <w:tcPr>
            <w:tcW w:w="485" w:type="dxa"/>
          </w:tcPr>
          <w:p w14:paraId="75D77562" w14:textId="77777777" w:rsidR="00C82E83" w:rsidRPr="00974494" w:rsidRDefault="00C82E83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TS</w:t>
            </w:r>
          </w:p>
        </w:tc>
        <w:tc>
          <w:tcPr>
            <w:tcW w:w="471" w:type="dxa"/>
          </w:tcPr>
          <w:p w14:paraId="65BF148E" w14:textId="77777777" w:rsidR="00C82E83" w:rsidRPr="00974494" w:rsidRDefault="00C82E83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KS</w:t>
            </w:r>
          </w:p>
        </w:tc>
        <w:tc>
          <w:tcPr>
            <w:tcW w:w="466" w:type="dxa"/>
          </w:tcPr>
          <w:p w14:paraId="6E847169" w14:textId="77777777" w:rsidR="00C82E83" w:rsidRPr="00974494" w:rsidRDefault="00C82E83" w:rsidP="0017400D">
            <w:pPr>
              <w:pStyle w:val="TableParagraph"/>
              <w:spacing w:before="34"/>
              <w:ind w:left="109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</w:t>
            </w:r>
          </w:p>
        </w:tc>
        <w:tc>
          <w:tcPr>
            <w:tcW w:w="408" w:type="dxa"/>
          </w:tcPr>
          <w:p w14:paraId="69FFC393" w14:textId="77777777" w:rsidR="00C82E83" w:rsidRPr="00974494" w:rsidRDefault="00C82E83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SS</w:t>
            </w:r>
          </w:p>
        </w:tc>
      </w:tr>
      <w:tr w:rsidR="00C82E83" w14:paraId="31C3A7FE" w14:textId="77777777" w:rsidTr="0017400D">
        <w:trPr>
          <w:trHeight w:val="830"/>
        </w:trPr>
        <w:tc>
          <w:tcPr>
            <w:tcW w:w="567" w:type="dxa"/>
          </w:tcPr>
          <w:p w14:paraId="328F3EEA" w14:textId="109F14AD" w:rsidR="00C82E83" w:rsidRDefault="00C82E83" w:rsidP="0017400D">
            <w:pPr>
              <w:pStyle w:val="TableParagraph"/>
              <w:spacing w:before="34"/>
              <w:ind w:left="115"/>
              <w:rPr>
                <w:sz w:val="20"/>
              </w:rPr>
            </w:pPr>
            <w:r>
              <w:rPr>
                <w:sz w:val="20"/>
              </w:rPr>
              <w:t>1</w:t>
            </w:r>
            <w:r w:rsidR="00372780">
              <w:rPr>
                <w:sz w:val="20"/>
                <w:lang w:val="id-ID"/>
              </w:rPr>
              <w:t>6</w:t>
            </w:r>
            <w:r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3C6D6682" w14:textId="7629D0D0" w:rsidR="00C82E83" w:rsidRPr="00810D81" w:rsidRDefault="00960638" w:rsidP="0017400D">
            <w:pPr>
              <w:pStyle w:val="TableParagraph"/>
              <w:spacing w:before="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 Saya memilih EF Adults karena biaya produk kursus yang terjangkau</w:t>
            </w:r>
          </w:p>
        </w:tc>
        <w:tc>
          <w:tcPr>
            <w:tcW w:w="625" w:type="dxa"/>
          </w:tcPr>
          <w:p w14:paraId="4C02585A" w14:textId="77777777" w:rsidR="00C82E83" w:rsidRPr="00C2671A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11044758" w14:textId="77777777" w:rsidR="00C82E83" w:rsidRPr="00C2671A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6C31BBDB" w14:textId="77777777" w:rsidR="00C82E83" w:rsidRPr="00C2671A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4B00A5F0" w14:textId="77777777" w:rsidR="00C82E83" w:rsidRPr="00C2671A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72EAB8E2" w14:textId="77777777" w:rsidR="00C82E83" w:rsidRPr="00C2671A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C82E83" w14:paraId="01C0C819" w14:textId="77777777" w:rsidTr="0017400D">
        <w:trPr>
          <w:trHeight w:val="825"/>
        </w:trPr>
        <w:tc>
          <w:tcPr>
            <w:tcW w:w="567" w:type="dxa"/>
          </w:tcPr>
          <w:p w14:paraId="3A1098B6" w14:textId="3A6CDEE2" w:rsidR="00C82E83" w:rsidRDefault="00372780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17</w:t>
            </w:r>
            <w:r w:rsidR="00C82E83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29BF4500" w14:textId="61FC840D" w:rsidR="00C82E83" w:rsidRPr="00974494" w:rsidRDefault="00960638" w:rsidP="0017400D">
            <w:pPr>
              <w:pStyle w:val="TableParagraph"/>
              <w:ind w:left="71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memilih produk kursus yang sesuai</w:t>
            </w:r>
          </w:p>
        </w:tc>
        <w:tc>
          <w:tcPr>
            <w:tcW w:w="625" w:type="dxa"/>
          </w:tcPr>
          <w:p w14:paraId="29C6E466" w14:textId="77777777" w:rsidR="00C82E83" w:rsidRPr="00424C4B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4E34D6E6" w14:textId="77777777" w:rsidR="00C82E83" w:rsidRPr="00424C4B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5C251816" w14:textId="77777777" w:rsidR="00C82E83" w:rsidRPr="00424C4B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1619D85D" w14:textId="77777777" w:rsidR="00C82E83" w:rsidRPr="00424C4B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788E2F7D" w14:textId="77777777" w:rsidR="00C82E83" w:rsidRPr="00424C4B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C82E83" w14:paraId="19465108" w14:textId="77777777" w:rsidTr="0017400D">
        <w:trPr>
          <w:trHeight w:val="830"/>
        </w:trPr>
        <w:tc>
          <w:tcPr>
            <w:tcW w:w="567" w:type="dxa"/>
          </w:tcPr>
          <w:p w14:paraId="5BC919F5" w14:textId="391AC457" w:rsidR="00C82E83" w:rsidRDefault="00372780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18</w:t>
            </w:r>
            <w:r w:rsidR="00C82E83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4CF5B2A8" w14:textId="6D3DAE5D" w:rsidR="00C82E83" w:rsidRPr="00810D81" w:rsidRDefault="00960638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Produk kursus yang saya pilih mempunyai manfaat seperti : Melatih conversation, Menambah vocab, &amp; Meningkatkan grammar</w:t>
            </w:r>
          </w:p>
        </w:tc>
        <w:tc>
          <w:tcPr>
            <w:tcW w:w="625" w:type="dxa"/>
          </w:tcPr>
          <w:p w14:paraId="08D3C208" w14:textId="77777777" w:rsidR="00C82E83" w:rsidRPr="00424C4B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3EC76F11" w14:textId="77777777" w:rsidR="00C82E83" w:rsidRPr="00424C4B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03FCC7EE" w14:textId="77777777" w:rsidR="00C82E83" w:rsidRPr="00424C4B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138EA664" w14:textId="77777777" w:rsidR="00C82E83" w:rsidRPr="00424C4B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62921541" w14:textId="77777777" w:rsidR="00C82E83" w:rsidRPr="00424C4B" w:rsidRDefault="00C82E83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960638" w14:paraId="5CF52BF1" w14:textId="77777777" w:rsidTr="0017400D">
        <w:trPr>
          <w:trHeight w:val="830"/>
        </w:trPr>
        <w:tc>
          <w:tcPr>
            <w:tcW w:w="567" w:type="dxa"/>
          </w:tcPr>
          <w:p w14:paraId="4DD0AC36" w14:textId="42A6EB06" w:rsidR="00960638" w:rsidRPr="00960638" w:rsidRDefault="00372780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19</w:t>
            </w:r>
            <w:r w:rsidR="00960638">
              <w:rPr>
                <w:sz w:val="20"/>
                <w:lang w:val="id-ID"/>
              </w:rPr>
              <w:t>.</w:t>
            </w:r>
          </w:p>
        </w:tc>
        <w:tc>
          <w:tcPr>
            <w:tcW w:w="6095" w:type="dxa"/>
          </w:tcPr>
          <w:p w14:paraId="596B5F85" w14:textId="45B96A14" w:rsidR="00960638" w:rsidRDefault="00960638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Produk kursus yang saya pilih bermanfaat untuk dunia kerja</w:t>
            </w:r>
          </w:p>
        </w:tc>
        <w:tc>
          <w:tcPr>
            <w:tcW w:w="625" w:type="dxa"/>
          </w:tcPr>
          <w:p w14:paraId="073C4B3C" w14:textId="29D07B63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2F1EEF13" w14:textId="62B6DE30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50C6812C" w14:textId="1C76B194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6A564395" w14:textId="0849435D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0A6B99BA" w14:textId="7DAA08CB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960638" w14:paraId="3B05A814" w14:textId="77777777" w:rsidTr="0017400D">
        <w:trPr>
          <w:trHeight w:val="830"/>
        </w:trPr>
        <w:tc>
          <w:tcPr>
            <w:tcW w:w="567" w:type="dxa"/>
          </w:tcPr>
          <w:p w14:paraId="4ED02F9C" w14:textId="69B675F2" w:rsidR="00960638" w:rsidRDefault="00372780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20</w:t>
            </w:r>
            <w:r w:rsidR="00960638">
              <w:rPr>
                <w:sz w:val="20"/>
                <w:lang w:val="id-ID"/>
              </w:rPr>
              <w:t>.</w:t>
            </w:r>
          </w:p>
        </w:tc>
        <w:tc>
          <w:tcPr>
            <w:tcW w:w="6095" w:type="dxa"/>
          </w:tcPr>
          <w:p w14:paraId="23BF4798" w14:textId="71CF6906" w:rsidR="00960638" w:rsidRDefault="00960638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Produk kursus yang saya pilih bermanfaat untuk kehidupan sehari-hari</w:t>
            </w:r>
          </w:p>
        </w:tc>
        <w:tc>
          <w:tcPr>
            <w:tcW w:w="625" w:type="dxa"/>
          </w:tcPr>
          <w:p w14:paraId="7C2A567A" w14:textId="3E1A3BBD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7F44725D" w14:textId="6B0966BA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7FE45749" w14:textId="108741F3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75F5954F" w14:textId="2D71F824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696DF966" w14:textId="7F2054EB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960638" w14:paraId="1A62F4AB" w14:textId="77777777" w:rsidTr="0017400D">
        <w:trPr>
          <w:trHeight w:val="830"/>
        </w:trPr>
        <w:tc>
          <w:tcPr>
            <w:tcW w:w="567" w:type="dxa"/>
          </w:tcPr>
          <w:p w14:paraId="15831A23" w14:textId="76DD3C26" w:rsidR="00960638" w:rsidRDefault="00372780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21</w:t>
            </w:r>
            <w:r w:rsidR="00960638">
              <w:rPr>
                <w:sz w:val="20"/>
                <w:lang w:val="id-ID"/>
              </w:rPr>
              <w:t>.</w:t>
            </w:r>
          </w:p>
        </w:tc>
        <w:tc>
          <w:tcPr>
            <w:tcW w:w="6095" w:type="dxa"/>
          </w:tcPr>
          <w:p w14:paraId="618E7173" w14:textId="13EA97DB" w:rsidR="00960638" w:rsidRDefault="00960638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Produk kursus yang saya pilih bermanfaat untuk meningkatkan pendidikan bahasa inggris</w:t>
            </w:r>
          </w:p>
        </w:tc>
        <w:tc>
          <w:tcPr>
            <w:tcW w:w="625" w:type="dxa"/>
          </w:tcPr>
          <w:p w14:paraId="30A34695" w14:textId="0F729309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02D79AFF" w14:textId="397F7DC9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2461EC73" w14:textId="2FF9D02F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5BB8BA04" w14:textId="1DB46ACD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58C50BCF" w14:textId="1666C145" w:rsidR="00960638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</w:tbl>
    <w:p w14:paraId="7FDA6A19" w14:textId="77777777" w:rsidR="00C82E83" w:rsidRDefault="00C82E83" w:rsidP="00424C4B">
      <w:pPr>
        <w:rPr>
          <w:lang w:val="id-ID"/>
        </w:rPr>
      </w:pPr>
    </w:p>
    <w:p w14:paraId="5390A9DA" w14:textId="77777777" w:rsidR="00960638" w:rsidRDefault="00960638" w:rsidP="00424C4B">
      <w:pPr>
        <w:rPr>
          <w:lang w:val="id-ID"/>
        </w:rPr>
      </w:pPr>
    </w:p>
    <w:tbl>
      <w:tblPr>
        <w:tblStyle w:val="TableNormal"/>
        <w:tblW w:w="91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5"/>
        <w:gridCol w:w="625"/>
        <w:gridCol w:w="485"/>
        <w:gridCol w:w="471"/>
        <w:gridCol w:w="466"/>
        <w:gridCol w:w="408"/>
      </w:tblGrid>
      <w:tr w:rsidR="00960638" w14:paraId="44CF7865" w14:textId="77777777" w:rsidTr="0017400D">
        <w:trPr>
          <w:trHeight w:val="412"/>
        </w:trPr>
        <w:tc>
          <w:tcPr>
            <w:tcW w:w="9117" w:type="dxa"/>
            <w:gridSpan w:val="7"/>
          </w:tcPr>
          <w:p w14:paraId="3EAB1849" w14:textId="47837D81" w:rsidR="00960638" w:rsidRPr="00810D81" w:rsidRDefault="00960638" w:rsidP="0017400D">
            <w:pPr>
              <w:pStyle w:val="TableParagraph"/>
              <w:spacing w:before="34"/>
              <w:ind w:left="115"/>
              <w:rPr>
                <w:b/>
                <w:bCs/>
                <w:iCs/>
                <w:sz w:val="20"/>
                <w:lang w:val="id-ID"/>
              </w:rPr>
            </w:pPr>
            <w:r>
              <w:rPr>
                <w:b/>
                <w:bCs/>
                <w:iCs/>
                <w:sz w:val="20"/>
                <w:lang w:val="id-ID"/>
              </w:rPr>
              <w:t>Motivasi Emosional</w:t>
            </w:r>
          </w:p>
        </w:tc>
      </w:tr>
      <w:tr w:rsidR="00960638" w14:paraId="06886711" w14:textId="77777777" w:rsidTr="0017400D">
        <w:trPr>
          <w:trHeight w:val="412"/>
        </w:trPr>
        <w:tc>
          <w:tcPr>
            <w:tcW w:w="567" w:type="dxa"/>
          </w:tcPr>
          <w:p w14:paraId="664A864B" w14:textId="77777777" w:rsidR="00960638" w:rsidRDefault="00960638" w:rsidP="0017400D">
            <w:pPr>
              <w:pStyle w:val="TableParagraph"/>
              <w:spacing w:before="34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6095" w:type="dxa"/>
          </w:tcPr>
          <w:p w14:paraId="540ECFA6" w14:textId="77777777" w:rsidR="00960638" w:rsidRDefault="00960638" w:rsidP="0017400D">
            <w:pPr>
              <w:pStyle w:val="TableParagraph"/>
              <w:spacing w:before="34"/>
              <w:ind w:left="2493" w:right="24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Pernyataan</w:t>
            </w:r>
          </w:p>
        </w:tc>
        <w:tc>
          <w:tcPr>
            <w:tcW w:w="625" w:type="dxa"/>
          </w:tcPr>
          <w:p w14:paraId="5740FC6E" w14:textId="77777777" w:rsidR="00960638" w:rsidRPr="00974494" w:rsidRDefault="00960638" w:rsidP="0017400D">
            <w:pPr>
              <w:pStyle w:val="TableParagraph"/>
              <w:spacing w:before="34"/>
              <w:ind w:left="110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STS</w:t>
            </w:r>
          </w:p>
        </w:tc>
        <w:tc>
          <w:tcPr>
            <w:tcW w:w="485" w:type="dxa"/>
          </w:tcPr>
          <w:p w14:paraId="7320DBBA" w14:textId="77777777" w:rsidR="00960638" w:rsidRPr="00974494" w:rsidRDefault="00960638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TS</w:t>
            </w:r>
          </w:p>
        </w:tc>
        <w:tc>
          <w:tcPr>
            <w:tcW w:w="471" w:type="dxa"/>
          </w:tcPr>
          <w:p w14:paraId="4E9A719F" w14:textId="77777777" w:rsidR="00960638" w:rsidRPr="00974494" w:rsidRDefault="00960638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KS</w:t>
            </w:r>
          </w:p>
        </w:tc>
        <w:tc>
          <w:tcPr>
            <w:tcW w:w="466" w:type="dxa"/>
          </w:tcPr>
          <w:p w14:paraId="1605AEC4" w14:textId="77777777" w:rsidR="00960638" w:rsidRPr="00974494" w:rsidRDefault="00960638" w:rsidP="0017400D">
            <w:pPr>
              <w:pStyle w:val="TableParagraph"/>
              <w:spacing w:before="34"/>
              <w:ind w:left="109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</w:t>
            </w:r>
          </w:p>
        </w:tc>
        <w:tc>
          <w:tcPr>
            <w:tcW w:w="408" w:type="dxa"/>
          </w:tcPr>
          <w:p w14:paraId="730E4C0C" w14:textId="77777777" w:rsidR="00960638" w:rsidRPr="00974494" w:rsidRDefault="00960638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SS</w:t>
            </w:r>
          </w:p>
        </w:tc>
      </w:tr>
      <w:tr w:rsidR="00960638" w14:paraId="4FEBBFF4" w14:textId="77777777" w:rsidTr="0017400D">
        <w:trPr>
          <w:trHeight w:val="830"/>
        </w:trPr>
        <w:tc>
          <w:tcPr>
            <w:tcW w:w="567" w:type="dxa"/>
          </w:tcPr>
          <w:p w14:paraId="39E6B0A5" w14:textId="0506E8F1" w:rsidR="00960638" w:rsidRDefault="00372780" w:rsidP="0017400D">
            <w:pPr>
              <w:pStyle w:val="TableParagraph"/>
              <w:spacing w:before="34"/>
              <w:ind w:left="115"/>
              <w:rPr>
                <w:sz w:val="20"/>
              </w:rPr>
            </w:pPr>
            <w:r>
              <w:rPr>
                <w:sz w:val="20"/>
                <w:lang w:val="id-ID"/>
              </w:rPr>
              <w:t>22</w:t>
            </w:r>
            <w:r w:rsidR="00960638"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62138FFE" w14:textId="25557D59" w:rsidR="00960638" w:rsidRPr="00810D81" w:rsidRDefault="00960638" w:rsidP="0017400D">
            <w:pPr>
              <w:pStyle w:val="TableParagraph"/>
              <w:spacing w:before="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 </w:t>
            </w:r>
            <w:r w:rsidR="00E63676">
              <w:rPr>
                <w:sz w:val="20"/>
                <w:lang w:val="id-ID"/>
              </w:rPr>
              <w:t>Kursus EF Adults yang saya pilih meningkatkan status sosial ekonomi</w:t>
            </w:r>
          </w:p>
        </w:tc>
        <w:tc>
          <w:tcPr>
            <w:tcW w:w="625" w:type="dxa"/>
          </w:tcPr>
          <w:p w14:paraId="2387EC40" w14:textId="77777777" w:rsidR="00960638" w:rsidRPr="00C2671A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307F1916" w14:textId="77777777" w:rsidR="00960638" w:rsidRPr="00C2671A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16F21F8F" w14:textId="77777777" w:rsidR="00960638" w:rsidRPr="00C2671A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61B17E20" w14:textId="77777777" w:rsidR="00960638" w:rsidRPr="00C2671A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71406EE8" w14:textId="77777777" w:rsidR="00960638" w:rsidRPr="00C2671A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960638" w14:paraId="623D33A6" w14:textId="77777777" w:rsidTr="0017400D">
        <w:trPr>
          <w:trHeight w:val="825"/>
        </w:trPr>
        <w:tc>
          <w:tcPr>
            <w:tcW w:w="567" w:type="dxa"/>
          </w:tcPr>
          <w:p w14:paraId="222FCF48" w14:textId="752326A9" w:rsidR="00960638" w:rsidRDefault="00960638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</w:rPr>
              <w:t>2</w:t>
            </w:r>
            <w:r w:rsidR="00372780">
              <w:rPr>
                <w:sz w:val="20"/>
                <w:lang w:val="id-ID"/>
              </w:rPr>
              <w:t>3</w:t>
            </w:r>
            <w:r>
              <w:rPr>
                <w:sz w:val="20"/>
              </w:rPr>
              <w:t>.</w:t>
            </w:r>
          </w:p>
        </w:tc>
        <w:tc>
          <w:tcPr>
            <w:tcW w:w="6095" w:type="dxa"/>
          </w:tcPr>
          <w:p w14:paraId="1F2FB641" w14:textId="0BE82E44" w:rsidR="00960638" w:rsidRPr="00974494" w:rsidRDefault="00E63676" w:rsidP="00E63676">
            <w:pPr>
              <w:pStyle w:val="TableParagraph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 Kursus EF Adults yang saya pilih meningkatkan kepercayaan diri</w:t>
            </w:r>
          </w:p>
        </w:tc>
        <w:tc>
          <w:tcPr>
            <w:tcW w:w="625" w:type="dxa"/>
          </w:tcPr>
          <w:p w14:paraId="046F9ED4" w14:textId="77777777" w:rsidR="00960638" w:rsidRPr="00424C4B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492CDBDE" w14:textId="77777777" w:rsidR="00960638" w:rsidRPr="00424C4B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58FBBDF8" w14:textId="77777777" w:rsidR="00960638" w:rsidRPr="00424C4B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4CB3C9A1" w14:textId="77777777" w:rsidR="00960638" w:rsidRPr="00424C4B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284B0CF7" w14:textId="77777777" w:rsidR="00960638" w:rsidRPr="00424C4B" w:rsidRDefault="00960638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E63676" w14:paraId="155200E8" w14:textId="77777777" w:rsidTr="0017400D">
        <w:trPr>
          <w:trHeight w:val="825"/>
        </w:trPr>
        <w:tc>
          <w:tcPr>
            <w:tcW w:w="567" w:type="dxa"/>
          </w:tcPr>
          <w:p w14:paraId="0C2F8DB2" w14:textId="587035A4" w:rsidR="00E63676" w:rsidRPr="00E63676" w:rsidRDefault="00372780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24</w:t>
            </w:r>
            <w:r w:rsidR="00E63676">
              <w:rPr>
                <w:sz w:val="20"/>
                <w:lang w:val="id-ID"/>
              </w:rPr>
              <w:t>.</w:t>
            </w:r>
          </w:p>
        </w:tc>
        <w:tc>
          <w:tcPr>
            <w:tcW w:w="6095" w:type="dxa"/>
          </w:tcPr>
          <w:p w14:paraId="175B8BA8" w14:textId="0C49D3CF" w:rsidR="00E63676" w:rsidRDefault="00E63676" w:rsidP="0017400D">
            <w:pPr>
              <w:pStyle w:val="TableParagraph"/>
              <w:ind w:left="71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Kursus di EF Adults membuat saya merasa bangga</w:t>
            </w:r>
          </w:p>
        </w:tc>
        <w:tc>
          <w:tcPr>
            <w:tcW w:w="625" w:type="dxa"/>
          </w:tcPr>
          <w:p w14:paraId="2E096308" w14:textId="0B74B0A2" w:rsidR="00E63676" w:rsidRDefault="00E63676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3928E9D2" w14:textId="4A71E1CE" w:rsidR="00E63676" w:rsidRDefault="00E63676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719EF4CD" w14:textId="0DF08377" w:rsidR="00E63676" w:rsidRDefault="00E63676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7A2262AA" w14:textId="703F5549" w:rsidR="00E63676" w:rsidRDefault="00E63676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14302040" w14:textId="48B7C7D5" w:rsidR="00E63676" w:rsidRDefault="00E63676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E63676" w14:paraId="3D1A0B8E" w14:textId="77777777" w:rsidTr="0017400D">
        <w:trPr>
          <w:trHeight w:val="825"/>
        </w:trPr>
        <w:tc>
          <w:tcPr>
            <w:tcW w:w="567" w:type="dxa"/>
          </w:tcPr>
          <w:p w14:paraId="40B0078F" w14:textId="29589B26" w:rsidR="00E63676" w:rsidRPr="00E63676" w:rsidRDefault="00E63676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lastRenderedPageBreak/>
              <w:t>4.</w:t>
            </w:r>
          </w:p>
        </w:tc>
        <w:tc>
          <w:tcPr>
            <w:tcW w:w="6095" w:type="dxa"/>
          </w:tcPr>
          <w:p w14:paraId="3C1ECE38" w14:textId="24C0972F" w:rsidR="00E63676" w:rsidRDefault="00E63676" w:rsidP="0017400D">
            <w:pPr>
              <w:pStyle w:val="TableParagraph"/>
              <w:ind w:left="71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Kursus di EF Adults membuat saya merasa senang</w:t>
            </w:r>
          </w:p>
        </w:tc>
        <w:tc>
          <w:tcPr>
            <w:tcW w:w="625" w:type="dxa"/>
          </w:tcPr>
          <w:p w14:paraId="04DA08F3" w14:textId="16A8E011" w:rsidR="00E63676" w:rsidRDefault="00E63676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3B95F425" w14:textId="67A89BE7" w:rsidR="00E63676" w:rsidRDefault="00E63676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02C40D2E" w14:textId="5EF027B9" w:rsidR="00E63676" w:rsidRDefault="00E63676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363A5A1B" w14:textId="3E30C697" w:rsidR="00E63676" w:rsidRDefault="00E63676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779F80B8" w14:textId="4D7A0906" w:rsidR="00E63676" w:rsidRDefault="00E63676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</w:tbl>
    <w:p w14:paraId="3E9D96B3" w14:textId="77777777" w:rsidR="00960638" w:rsidRDefault="00960638" w:rsidP="00424C4B">
      <w:pPr>
        <w:rPr>
          <w:lang w:val="id-ID"/>
        </w:rPr>
      </w:pPr>
    </w:p>
    <w:p w14:paraId="383E510E" w14:textId="77777777" w:rsidR="00960638" w:rsidRDefault="00960638" w:rsidP="00424C4B">
      <w:pPr>
        <w:rPr>
          <w:lang w:val="id-ID"/>
        </w:rPr>
      </w:pPr>
    </w:p>
    <w:p w14:paraId="41F430E1" w14:textId="77777777" w:rsidR="00960638" w:rsidRDefault="00960638" w:rsidP="00424C4B">
      <w:pPr>
        <w:rPr>
          <w:lang w:val="id-ID"/>
        </w:rPr>
      </w:pPr>
    </w:p>
    <w:p w14:paraId="473E5F99" w14:textId="625A3C35" w:rsidR="00960638" w:rsidRDefault="003052FC" w:rsidP="00424C4B">
      <w:pPr>
        <w:rPr>
          <w:lang w:val="id-ID"/>
        </w:rPr>
      </w:pPr>
      <w:r>
        <w:rPr>
          <w:lang w:val="id-ID"/>
        </w:rPr>
        <w:t>KUESIONER KEPUTUSAN PEMBELIAN</w:t>
      </w:r>
    </w:p>
    <w:p w14:paraId="22ABC7FB" w14:textId="77777777" w:rsidR="003052FC" w:rsidRDefault="003052FC" w:rsidP="00424C4B">
      <w:pPr>
        <w:rPr>
          <w:lang w:val="id-ID"/>
        </w:rPr>
      </w:pPr>
    </w:p>
    <w:tbl>
      <w:tblPr>
        <w:tblStyle w:val="TableNormal"/>
        <w:tblW w:w="911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5"/>
        <w:gridCol w:w="625"/>
        <w:gridCol w:w="485"/>
        <w:gridCol w:w="471"/>
        <w:gridCol w:w="466"/>
        <w:gridCol w:w="408"/>
      </w:tblGrid>
      <w:tr w:rsidR="003052FC" w14:paraId="3974C391" w14:textId="77777777" w:rsidTr="0017400D">
        <w:trPr>
          <w:trHeight w:val="412"/>
        </w:trPr>
        <w:tc>
          <w:tcPr>
            <w:tcW w:w="567" w:type="dxa"/>
          </w:tcPr>
          <w:p w14:paraId="25A5265F" w14:textId="77777777" w:rsidR="003052FC" w:rsidRDefault="003052FC" w:rsidP="0017400D">
            <w:pPr>
              <w:pStyle w:val="TableParagraph"/>
              <w:spacing w:before="34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6095" w:type="dxa"/>
          </w:tcPr>
          <w:p w14:paraId="4BBDE1CE" w14:textId="77777777" w:rsidR="003052FC" w:rsidRDefault="003052FC" w:rsidP="0017400D">
            <w:pPr>
              <w:pStyle w:val="TableParagraph"/>
              <w:spacing w:before="34"/>
              <w:ind w:left="2493" w:right="24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Pernyataan</w:t>
            </w:r>
          </w:p>
        </w:tc>
        <w:tc>
          <w:tcPr>
            <w:tcW w:w="625" w:type="dxa"/>
          </w:tcPr>
          <w:p w14:paraId="4E8C66C3" w14:textId="77777777" w:rsidR="003052FC" w:rsidRPr="00974494" w:rsidRDefault="003052FC" w:rsidP="0017400D">
            <w:pPr>
              <w:pStyle w:val="TableParagraph"/>
              <w:spacing w:before="34"/>
              <w:ind w:left="110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STS</w:t>
            </w:r>
          </w:p>
        </w:tc>
        <w:tc>
          <w:tcPr>
            <w:tcW w:w="485" w:type="dxa"/>
          </w:tcPr>
          <w:p w14:paraId="7B4F3941" w14:textId="77777777" w:rsidR="003052FC" w:rsidRPr="00974494" w:rsidRDefault="003052FC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TS</w:t>
            </w:r>
          </w:p>
        </w:tc>
        <w:tc>
          <w:tcPr>
            <w:tcW w:w="471" w:type="dxa"/>
          </w:tcPr>
          <w:p w14:paraId="29545A77" w14:textId="77777777" w:rsidR="003052FC" w:rsidRPr="00974494" w:rsidRDefault="003052FC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KS</w:t>
            </w:r>
          </w:p>
        </w:tc>
        <w:tc>
          <w:tcPr>
            <w:tcW w:w="466" w:type="dxa"/>
          </w:tcPr>
          <w:p w14:paraId="241F57C8" w14:textId="77777777" w:rsidR="003052FC" w:rsidRPr="00974494" w:rsidRDefault="003052FC" w:rsidP="0017400D">
            <w:pPr>
              <w:pStyle w:val="TableParagraph"/>
              <w:spacing w:before="34"/>
              <w:ind w:left="109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</w:t>
            </w:r>
          </w:p>
        </w:tc>
        <w:tc>
          <w:tcPr>
            <w:tcW w:w="408" w:type="dxa"/>
          </w:tcPr>
          <w:p w14:paraId="6177513F" w14:textId="77777777" w:rsidR="003052FC" w:rsidRPr="00974494" w:rsidRDefault="003052FC" w:rsidP="0017400D">
            <w:pPr>
              <w:pStyle w:val="TableParagraph"/>
              <w:spacing w:before="34"/>
              <w:ind w:left="114"/>
              <w:rPr>
                <w:b/>
                <w:sz w:val="20"/>
                <w:lang w:val="id-ID"/>
              </w:rPr>
            </w:pPr>
            <w:r>
              <w:rPr>
                <w:b/>
                <w:sz w:val="20"/>
                <w:lang w:val="id-ID"/>
              </w:rPr>
              <w:t>SS</w:t>
            </w:r>
          </w:p>
        </w:tc>
      </w:tr>
      <w:tr w:rsidR="003052FC" w14:paraId="7A771474" w14:textId="77777777" w:rsidTr="0017400D">
        <w:trPr>
          <w:trHeight w:val="830"/>
        </w:trPr>
        <w:tc>
          <w:tcPr>
            <w:tcW w:w="567" w:type="dxa"/>
          </w:tcPr>
          <w:p w14:paraId="4F7F57CF" w14:textId="77777777" w:rsidR="003052FC" w:rsidRDefault="003052FC" w:rsidP="0017400D">
            <w:pPr>
              <w:pStyle w:val="TableParagraph"/>
              <w:spacing w:before="34"/>
              <w:ind w:left="115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095" w:type="dxa"/>
          </w:tcPr>
          <w:p w14:paraId="63587AA3" w14:textId="19EDD650" w:rsidR="003052FC" w:rsidRPr="00810D81" w:rsidRDefault="003052FC" w:rsidP="0017400D">
            <w:pPr>
              <w:pStyle w:val="TableParagraph"/>
              <w:spacing w:before="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 Program kursus sesuai dengan kebutuhan saya</w:t>
            </w:r>
          </w:p>
        </w:tc>
        <w:tc>
          <w:tcPr>
            <w:tcW w:w="625" w:type="dxa"/>
          </w:tcPr>
          <w:p w14:paraId="5465A245" w14:textId="77777777" w:rsidR="003052FC" w:rsidRPr="00C2671A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5A0F0FD9" w14:textId="77777777" w:rsidR="003052FC" w:rsidRPr="00C2671A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0EDFEF6C" w14:textId="77777777" w:rsidR="003052FC" w:rsidRPr="00C2671A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3FF0B1D0" w14:textId="77777777" w:rsidR="003052FC" w:rsidRPr="00C2671A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0FE25F84" w14:textId="77777777" w:rsidR="003052FC" w:rsidRPr="00C2671A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3052FC" w14:paraId="044A02B0" w14:textId="77777777" w:rsidTr="0017400D">
        <w:trPr>
          <w:trHeight w:val="825"/>
        </w:trPr>
        <w:tc>
          <w:tcPr>
            <w:tcW w:w="567" w:type="dxa"/>
          </w:tcPr>
          <w:p w14:paraId="4558AD9C" w14:textId="77777777" w:rsidR="003052FC" w:rsidRDefault="003052FC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095" w:type="dxa"/>
          </w:tcPr>
          <w:p w14:paraId="76092318" w14:textId="14A81C5B" w:rsidR="003052FC" w:rsidRPr="00974494" w:rsidRDefault="003052FC" w:rsidP="0017400D">
            <w:pPr>
              <w:pStyle w:val="TableParagraph"/>
              <w:ind w:left="71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 xml:space="preserve">Saya mencari informasi tentang EF Adults </w:t>
            </w:r>
            <w:r w:rsidR="00271E6A">
              <w:rPr>
                <w:sz w:val="20"/>
                <w:lang w:val="id-ID"/>
              </w:rPr>
              <w:t>melalui</w:t>
            </w:r>
            <w:r>
              <w:rPr>
                <w:sz w:val="20"/>
                <w:lang w:val="id-ID"/>
              </w:rPr>
              <w:t xml:space="preserve"> keluarga</w:t>
            </w:r>
          </w:p>
        </w:tc>
        <w:tc>
          <w:tcPr>
            <w:tcW w:w="625" w:type="dxa"/>
          </w:tcPr>
          <w:p w14:paraId="57943F5C" w14:textId="77777777" w:rsidR="003052FC" w:rsidRPr="00424C4B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6D4F9F22" w14:textId="77777777" w:rsidR="003052FC" w:rsidRPr="00424C4B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2298DF14" w14:textId="77777777" w:rsidR="003052FC" w:rsidRPr="00424C4B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5DB2C254" w14:textId="77777777" w:rsidR="003052FC" w:rsidRPr="00424C4B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2DD5F5F8" w14:textId="77777777" w:rsidR="003052FC" w:rsidRPr="00424C4B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3052FC" w14:paraId="61F598CC" w14:textId="77777777" w:rsidTr="0017400D">
        <w:trPr>
          <w:trHeight w:val="830"/>
        </w:trPr>
        <w:tc>
          <w:tcPr>
            <w:tcW w:w="567" w:type="dxa"/>
          </w:tcPr>
          <w:p w14:paraId="2655DA61" w14:textId="77777777" w:rsidR="003052FC" w:rsidRDefault="003052FC" w:rsidP="0017400D">
            <w:pPr>
              <w:pStyle w:val="TableParagraph"/>
              <w:spacing w:before="29"/>
              <w:ind w:left="115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095" w:type="dxa"/>
          </w:tcPr>
          <w:p w14:paraId="46A776CE" w14:textId="3FA1CDF4" w:rsidR="003052FC" w:rsidRPr="00810D81" w:rsidRDefault="00271E6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mencari informasi tentang EF Adults melalui teman</w:t>
            </w:r>
          </w:p>
        </w:tc>
        <w:tc>
          <w:tcPr>
            <w:tcW w:w="625" w:type="dxa"/>
          </w:tcPr>
          <w:p w14:paraId="2185A630" w14:textId="77777777" w:rsidR="003052FC" w:rsidRPr="00424C4B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1F4541C0" w14:textId="77777777" w:rsidR="003052FC" w:rsidRPr="00424C4B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3EF83313" w14:textId="77777777" w:rsidR="003052FC" w:rsidRPr="00424C4B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52CC2EF3" w14:textId="77777777" w:rsidR="003052FC" w:rsidRPr="00424C4B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7E321251" w14:textId="77777777" w:rsidR="003052FC" w:rsidRPr="00424C4B" w:rsidRDefault="003052FC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271E6A" w14:paraId="1C56F270" w14:textId="77777777" w:rsidTr="0017400D">
        <w:trPr>
          <w:trHeight w:val="830"/>
        </w:trPr>
        <w:tc>
          <w:tcPr>
            <w:tcW w:w="567" w:type="dxa"/>
          </w:tcPr>
          <w:p w14:paraId="6A3D6E91" w14:textId="174F2135" w:rsidR="00271E6A" w:rsidRPr="00271E6A" w:rsidRDefault="00271E6A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4.</w:t>
            </w:r>
          </w:p>
        </w:tc>
        <w:tc>
          <w:tcPr>
            <w:tcW w:w="6095" w:type="dxa"/>
          </w:tcPr>
          <w:p w14:paraId="51C7B2D3" w14:textId="572EE8A8" w:rsidR="00271E6A" w:rsidRDefault="00271E6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mencari informasi tentang EF Adults melalui tetangga</w:t>
            </w:r>
          </w:p>
        </w:tc>
        <w:tc>
          <w:tcPr>
            <w:tcW w:w="625" w:type="dxa"/>
          </w:tcPr>
          <w:p w14:paraId="7524360B" w14:textId="3DA0529E" w:rsidR="00271E6A" w:rsidRDefault="00271E6A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093A4BB2" w14:textId="4A8E4C38" w:rsidR="00271E6A" w:rsidRDefault="00271E6A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1C769D58" w14:textId="500ECB7F" w:rsidR="00271E6A" w:rsidRDefault="00271E6A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0D7EFCDB" w14:textId="62A1A818" w:rsidR="00271E6A" w:rsidRDefault="00271E6A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5BB726C3" w14:textId="6EBA7C34" w:rsidR="00271E6A" w:rsidRDefault="00271E6A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271E6A" w14:paraId="0328D3AD" w14:textId="77777777" w:rsidTr="0017400D">
        <w:trPr>
          <w:trHeight w:val="830"/>
        </w:trPr>
        <w:tc>
          <w:tcPr>
            <w:tcW w:w="567" w:type="dxa"/>
          </w:tcPr>
          <w:p w14:paraId="604F8644" w14:textId="1F0C4262" w:rsidR="00271E6A" w:rsidRDefault="00271E6A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5.</w:t>
            </w:r>
          </w:p>
        </w:tc>
        <w:tc>
          <w:tcPr>
            <w:tcW w:w="6095" w:type="dxa"/>
          </w:tcPr>
          <w:p w14:paraId="65DEC31B" w14:textId="264570E2" w:rsidR="00271E6A" w:rsidRDefault="00271E6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mencari informasi tentang EF Adults di internet</w:t>
            </w:r>
          </w:p>
        </w:tc>
        <w:tc>
          <w:tcPr>
            <w:tcW w:w="625" w:type="dxa"/>
          </w:tcPr>
          <w:p w14:paraId="2DEFCBEF" w14:textId="39A2820B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636F6398" w14:textId="2A63BB2F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434C9AE8" w14:textId="3EEE68AF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6CDF8434" w14:textId="5B32D21F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55DFBB7F" w14:textId="10FD7B88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271E6A" w14:paraId="40883FF5" w14:textId="77777777" w:rsidTr="0017400D">
        <w:trPr>
          <w:trHeight w:val="830"/>
        </w:trPr>
        <w:tc>
          <w:tcPr>
            <w:tcW w:w="567" w:type="dxa"/>
          </w:tcPr>
          <w:p w14:paraId="5A74F7A5" w14:textId="69CD7CD2" w:rsidR="00271E6A" w:rsidRDefault="00271E6A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6.</w:t>
            </w:r>
          </w:p>
        </w:tc>
        <w:tc>
          <w:tcPr>
            <w:tcW w:w="6095" w:type="dxa"/>
          </w:tcPr>
          <w:p w14:paraId="544D51C7" w14:textId="0D1815E6" w:rsidR="00271E6A" w:rsidRDefault="00271E6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mencari informasi tentang EF Adults di media televisi</w:t>
            </w:r>
          </w:p>
        </w:tc>
        <w:tc>
          <w:tcPr>
            <w:tcW w:w="625" w:type="dxa"/>
          </w:tcPr>
          <w:p w14:paraId="35471B28" w14:textId="77C77363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03E99B89" w14:textId="4F10D616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34008D9E" w14:textId="70671DC8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1445BEBE" w14:textId="47B3D337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52B3386B" w14:textId="58BACAA8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271E6A" w14:paraId="1AB55FB6" w14:textId="77777777" w:rsidTr="0017400D">
        <w:trPr>
          <w:trHeight w:val="830"/>
        </w:trPr>
        <w:tc>
          <w:tcPr>
            <w:tcW w:w="567" w:type="dxa"/>
          </w:tcPr>
          <w:p w14:paraId="11EE16BD" w14:textId="347AF1E9" w:rsidR="00271E6A" w:rsidRDefault="00271E6A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7.</w:t>
            </w:r>
          </w:p>
        </w:tc>
        <w:tc>
          <w:tcPr>
            <w:tcW w:w="6095" w:type="dxa"/>
          </w:tcPr>
          <w:p w14:paraId="75EAF8D2" w14:textId="79BB6E68" w:rsidR="00271E6A" w:rsidRDefault="00271E6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mencari informasi tentang EF Adults di media cetak</w:t>
            </w:r>
          </w:p>
        </w:tc>
        <w:tc>
          <w:tcPr>
            <w:tcW w:w="625" w:type="dxa"/>
          </w:tcPr>
          <w:p w14:paraId="525877EA" w14:textId="409D90C4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26FD2DF1" w14:textId="53F1E5EE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59D83989" w14:textId="78625BC2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57242571" w14:textId="6778C47B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20BD56BD" w14:textId="772D99D5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271E6A" w14:paraId="40013C3A" w14:textId="77777777" w:rsidTr="0017400D">
        <w:trPr>
          <w:trHeight w:val="830"/>
        </w:trPr>
        <w:tc>
          <w:tcPr>
            <w:tcW w:w="567" w:type="dxa"/>
          </w:tcPr>
          <w:p w14:paraId="1E405BE9" w14:textId="3557BF3B" w:rsidR="00271E6A" w:rsidRDefault="00271E6A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8.</w:t>
            </w:r>
          </w:p>
        </w:tc>
        <w:tc>
          <w:tcPr>
            <w:tcW w:w="6095" w:type="dxa"/>
          </w:tcPr>
          <w:p w14:paraId="2612BA9C" w14:textId="6E429C78" w:rsidR="00271E6A" w:rsidRDefault="00271E6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membandingkan kursus EF Adults dengan kursus bahasa inggris lainnya</w:t>
            </w:r>
          </w:p>
        </w:tc>
        <w:tc>
          <w:tcPr>
            <w:tcW w:w="625" w:type="dxa"/>
          </w:tcPr>
          <w:p w14:paraId="378DB8A8" w14:textId="453941C9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52F1D188" w14:textId="020EB06F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220039B5" w14:textId="2CC0B812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7DB28C6C" w14:textId="1F1685BE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45C209DD" w14:textId="796A1ED4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271E6A" w14:paraId="6AC27AE1" w14:textId="77777777" w:rsidTr="0017400D">
        <w:trPr>
          <w:trHeight w:val="830"/>
        </w:trPr>
        <w:tc>
          <w:tcPr>
            <w:tcW w:w="567" w:type="dxa"/>
          </w:tcPr>
          <w:p w14:paraId="362A6FFA" w14:textId="2F94CC8C" w:rsidR="00271E6A" w:rsidRDefault="00271E6A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9.</w:t>
            </w:r>
          </w:p>
        </w:tc>
        <w:tc>
          <w:tcPr>
            <w:tcW w:w="6095" w:type="dxa"/>
          </w:tcPr>
          <w:p w14:paraId="15169799" w14:textId="62128D05" w:rsidR="00271E6A" w:rsidRDefault="00271E6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memutuskan mendaftar kursus EF Adults</w:t>
            </w:r>
          </w:p>
        </w:tc>
        <w:tc>
          <w:tcPr>
            <w:tcW w:w="625" w:type="dxa"/>
          </w:tcPr>
          <w:p w14:paraId="1EC290E4" w14:textId="25A4FAE1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293D392C" w14:textId="0893450E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2CC70542" w14:textId="57DBF7DD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6A217843" w14:textId="3E158272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210F8087" w14:textId="6BE98A43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271E6A" w14:paraId="63B4D123" w14:textId="77777777" w:rsidTr="0017400D">
        <w:trPr>
          <w:trHeight w:val="830"/>
        </w:trPr>
        <w:tc>
          <w:tcPr>
            <w:tcW w:w="567" w:type="dxa"/>
          </w:tcPr>
          <w:p w14:paraId="5AAF9AB6" w14:textId="177AD324" w:rsidR="00271E6A" w:rsidRDefault="00271E6A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10.</w:t>
            </w:r>
          </w:p>
        </w:tc>
        <w:tc>
          <w:tcPr>
            <w:tcW w:w="6095" w:type="dxa"/>
          </w:tcPr>
          <w:p w14:paraId="1DCF0E10" w14:textId="03660DEA" w:rsidR="00271E6A" w:rsidRDefault="00271E6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puas dengan kursus EF Adults yang saya pilih ini</w:t>
            </w:r>
          </w:p>
        </w:tc>
        <w:tc>
          <w:tcPr>
            <w:tcW w:w="625" w:type="dxa"/>
          </w:tcPr>
          <w:p w14:paraId="2B5B3C67" w14:textId="45DF614F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662904EC" w14:textId="14CCDC71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4EAEB2D7" w14:textId="5E149D1B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1F0FCB88" w14:textId="5A3A20A3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3BFFE9B0" w14:textId="24304C3D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271E6A" w14:paraId="44B495D8" w14:textId="77777777" w:rsidTr="0017400D">
        <w:trPr>
          <w:trHeight w:val="830"/>
        </w:trPr>
        <w:tc>
          <w:tcPr>
            <w:tcW w:w="567" w:type="dxa"/>
          </w:tcPr>
          <w:p w14:paraId="78E9483D" w14:textId="1857AC15" w:rsidR="00271E6A" w:rsidRDefault="00271E6A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11.</w:t>
            </w:r>
          </w:p>
        </w:tc>
        <w:tc>
          <w:tcPr>
            <w:tcW w:w="6095" w:type="dxa"/>
          </w:tcPr>
          <w:p w14:paraId="28854F36" w14:textId="47629A05" w:rsidR="00271E6A" w:rsidRDefault="00271E6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melakukan perpanjangan kursus di EF Adults</w:t>
            </w:r>
          </w:p>
        </w:tc>
        <w:tc>
          <w:tcPr>
            <w:tcW w:w="625" w:type="dxa"/>
          </w:tcPr>
          <w:p w14:paraId="1D3C989F" w14:textId="1EEB59C3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38B7C29C" w14:textId="1231A7EC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7CB1B302" w14:textId="5130F42F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482D59D9" w14:textId="0302E329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0EDCB912" w14:textId="16C87B56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  <w:tr w:rsidR="00271E6A" w14:paraId="07525FB9" w14:textId="77777777" w:rsidTr="0017400D">
        <w:trPr>
          <w:trHeight w:val="830"/>
        </w:trPr>
        <w:tc>
          <w:tcPr>
            <w:tcW w:w="567" w:type="dxa"/>
          </w:tcPr>
          <w:p w14:paraId="55C5B1E4" w14:textId="32532502" w:rsidR="00271E6A" w:rsidRDefault="00271E6A" w:rsidP="0017400D">
            <w:pPr>
              <w:pStyle w:val="TableParagraph"/>
              <w:spacing w:before="29"/>
              <w:ind w:left="115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12.</w:t>
            </w:r>
          </w:p>
        </w:tc>
        <w:tc>
          <w:tcPr>
            <w:tcW w:w="6095" w:type="dxa"/>
          </w:tcPr>
          <w:p w14:paraId="1C4648D4" w14:textId="0E48A4F8" w:rsidR="00271E6A" w:rsidRDefault="00271E6A" w:rsidP="0017400D">
            <w:pPr>
              <w:pStyle w:val="TableParagraph"/>
              <w:spacing w:before="29"/>
              <w:ind w:left="67"/>
              <w:rPr>
                <w:sz w:val="20"/>
                <w:lang w:val="id-ID"/>
              </w:rPr>
            </w:pPr>
            <w:r>
              <w:rPr>
                <w:sz w:val="20"/>
                <w:lang w:val="id-ID"/>
              </w:rPr>
              <w:t>Saya merekomendasikan ke orang lain untuk mendaftar kursus di EF Adults</w:t>
            </w:r>
          </w:p>
        </w:tc>
        <w:tc>
          <w:tcPr>
            <w:tcW w:w="625" w:type="dxa"/>
          </w:tcPr>
          <w:p w14:paraId="4F64AE0E" w14:textId="06B9BF44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85" w:type="dxa"/>
          </w:tcPr>
          <w:p w14:paraId="64761C09" w14:textId="1603BAE7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71" w:type="dxa"/>
          </w:tcPr>
          <w:p w14:paraId="221E7404" w14:textId="2825E78E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66" w:type="dxa"/>
          </w:tcPr>
          <w:p w14:paraId="055582C4" w14:textId="20D15C7C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08" w:type="dxa"/>
          </w:tcPr>
          <w:p w14:paraId="3C864D5B" w14:textId="1AD5CA8E" w:rsidR="00271E6A" w:rsidRDefault="008D7FED" w:rsidP="0017400D">
            <w:pPr>
              <w:pStyle w:val="TableParagraph"/>
              <w:jc w:val="center"/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</w:tr>
    </w:tbl>
    <w:p w14:paraId="78E0AB03" w14:textId="77777777" w:rsidR="003052FC" w:rsidRPr="00424C4B" w:rsidRDefault="003052FC" w:rsidP="00424C4B">
      <w:pPr>
        <w:rPr>
          <w:lang w:val="id-ID"/>
        </w:rPr>
      </w:pPr>
    </w:p>
    <w:sectPr w:rsidR="003052FC" w:rsidRPr="00424C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B67F6"/>
    <w:multiLevelType w:val="hybridMultilevel"/>
    <w:tmpl w:val="2D1C093C"/>
    <w:lvl w:ilvl="0" w:tplc="04210013">
      <w:start w:val="1"/>
      <w:numFmt w:val="upperRoman"/>
      <w:lvlText w:val="%1."/>
      <w:lvlJc w:val="righ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4591C"/>
    <w:multiLevelType w:val="hybridMultilevel"/>
    <w:tmpl w:val="9BD0FF68"/>
    <w:lvl w:ilvl="0" w:tplc="04210013">
      <w:start w:val="1"/>
      <w:numFmt w:val="upperRoman"/>
      <w:lvlText w:val="%1."/>
      <w:lvlJc w:val="righ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243347">
    <w:abstractNumId w:val="0"/>
  </w:num>
  <w:num w:numId="2" w16cid:durableId="1887910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C4B"/>
    <w:rsid w:val="00110A22"/>
    <w:rsid w:val="001D0006"/>
    <w:rsid w:val="00271E6A"/>
    <w:rsid w:val="003052FC"/>
    <w:rsid w:val="00372780"/>
    <w:rsid w:val="004015EA"/>
    <w:rsid w:val="00424C4B"/>
    <w:rsid w:val="004F41B0"/>
    <w:rsid w:val="005D0ADF"/>
    <w:rsid w:val="00610D5A"/>
    <w:rsid w:val="00653FF2"/>
    <w:rsid w:val="006A16B9"/>
    <w:rsid w:val="007B4A01"/>
    <w:rsid w:val="008D7FED"/>
    <w:rsid w:val="00960638"/>
    <w:rsid w:val="009A77B5"/>
    <w:rsid w:val="009F196F"/>
    <w:rsid w:val="00A371DC"/>
    <w:rsid w:val="00B609CB"/>
    <w:rsid w:val="00C70A02"/>
    <w:rsid w:val="00C82E83"/>
    <w:rsid w:val="00E63676"/>
    <w:rsid w:val="00FA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471A5"/>
  <w15:chartTrackingRefBased/>
  <w15:docId w15:val="{8AF49D52-6AD1-4D3D-899A-BDD05CD0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C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4C4B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24C4B"/>
  </w:style>
  <w:style w:type="paragraph" w:styleId="DaftarParagraf">
    <w:name w:val="List Paragraph"/>
    <w:basedOn w:val="Normal"/>
    <w:uiPriority w:val="34"/>
    <w:qFormat/>
    <w:rsid w:val="007B4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Alinsani</dc:creator>
  <cp:keywords/>
  <dc:description/>
  <cp:lastModifiedBy>Sheila Alinsani</cp:lastModifiedBy>
  <cp:revision>21</cp:revision>
  <dcterms:created xsi:type="dcterms:W3CDTF">2024-01-31T10:45:00Z</dcterms:created>
  <dcterms:modified xsi:type="dcterms:W3CDTF">2024-02-10T02:00:00Z</dcterms:modified>
</cp:coreProperties>
</file>